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48" w:rsidRPr="004D090D" w:rsidRDefault="00F47B48" w:rsidP="004D090D">
      <w:pPr>
        <w:pStyle w:val="Naslov1"/>
        <w:jc w:val="both"/>
        <w:rPr>
          <w:b w:val="0"/>
          <w:iCs/>
        </w:rPr>
      </w:pPr>
      <w:r w:rsidRPr="004D090D">
        <w:rPr>
          <w:b w:val="0"/>
          <w:iCs/>
        </w:rPr>
        <w:t>REPUBLIKA HRVATSKA</w:t>
      </w:r>
    </w:p>
    <w:p w:rsidR="00F47B48" w:rsidRPr="004D090D" w:rsidRDefault="00F47B48" w:rsidP="004D090D">
      <w:pPr>
        <w:pStyle w:val="Naslov1"/>
        <w:jc w:val="both"/>
        <w:rPr>
          <w:b w:val="0"/>
          <w:iCs/>
        </w:rPr>
      </w:pPr>
      <w:r w:rsidRPr="004D090D">
        <w:rPr>
          <w:b w:val="0"/>
          <w:iCs/>
        </w:rPr>
        <w:t>KOPRIVNIČKO-KRIŽEVAČKA ŽUPANIJA</w:t>
      </w:r>
    </w:p>
    <w:p w:rsidR="00F47B48" w:rsidRPr="004D090D" w:rsidRDefault="00F47B48" w:rsidP="004D090D">
      <w:pPr>
        <w:pStyle w:val="Naslov1"/>
        <w:jc w:val="both"/>
        <w:rPr>
          <w:b w:val="0"/>
          <w:iCs/>
        </w:rPr>
      </w:pPr>
      <w:r w:rsidRPr="004D090D">
        <w:rPr>
          <w:b w:val="0"/>
          <w:iCs/>
        </w:rPr>
        <w:t xml:space="preserve">VIJEĆE RODITELJA OSNOVNE ŠKOLE SOKOLOVAC </w:t>
      </w:r>
    </w:p>
    <w:p w:rsidR="00F47B48" w:rsidRPr="004D090D" w:rsidRDefault="00F47B48" w:rsidP="004D090D">
      <w:pPr>
        <w:jc w:val="both"/>
      </w:pPr>
    </w:p>
    <w:p w:rsidR="00F47B48" w:rsidRPr="004D090D" w:rsidRDefault="00710592" w:rsidP="004D090D">
      <w:pPr>
        <w:jc w:val="both"/>
      </w:pPr>
      <w:r>
        <w:t>KLASA: 003-01/21-03/03</w:t>
      </w:r>
    </w:p>
    <w:p w:rsidR="00F47B48" w:rsidRPr="004D090D" w:rsidRDefault="00BF0A82" w:rsidP="004D090D">
      <w:pPr>
        <w:jc w:val="both"/>
      </w:pPr>
      <w:r w:rsidRPr="004D090D">
        <w:t>URBROJ: 2137-33-01-21</w:t>
      </w:r>
      <w:r w:rsidR="00F47B48" w:rsidRPr="004D090D">
        <w:t>-2</w:t>
      </w:r>
    </w:p>
    <w:p w:rsidR="00F47B48" w:rsidRPr="004D090D" w:rsidRDefault="00710592" w:rsidP="004D090D">
      <w:pPr>
        <w:jc w:val="both"/>
      </w:pPr>
      <w:r>
        <w:t>Sokolovac, 26.08</w:t>
      </w:r>
      <w:r w:rsidR="00594A5C" w:rsidRPr="004D090D">
        <w:t>.</w:t>
      </w:r>
      <w:r w:rsidR="00BF0A82" w:rsidRPr="004D090D">
        <w:t>2021.</w:t>
      </w:r>
    </w:p>
    <w:p w:rsidR="002748D2" w:rsidRPr="004D090D" w:rsidRDefault="002748D2" w:rsidP="004D090D">
      <w:pPr>
        <w:pStyle w:val="Naslov"/>
        <w:rPr>
          <w:rFonts w:ascii="Times New Roman" w:hAnsi="Times New Roman"/>
          <w:i/>
          <w:iCs/>
          <w:sz w:val="32"/>
          <w:szCs w:val="32"/>
        </w:rPr>
      </w:pPr>
      <w:r w:rsidRPr="004D090D">
        <w:rPr>
          <w:rFonts w:ascii="Times New Roman" w:hAnsi="Times New Roman"/>
          <w:i/>
          <w:iCs/>
          <w:sz w:val="32"/>
          <w:szCs w:val="32"/>
        </w:rPr>
        <w:t>Z A P I S N I K</w:t>
      </w:r>
    </w:p>
    <w:p w:rsidR="002748D2" w:rsidRPr="004D090D" w:rsidRDefault="002748D2" w:rsidP="004D090D">
      <w:pPr>
        <w:jc w:val="both"/>
        <w:rPr>
          <w:b/>
          <w:bCs/>
        </w:rPr>
      </w:pPr>
    </w:p>
    <w:p w:rsidR="00BF0A82" w:rsidRPr="004D090D" w:rsidRDefault="002748D2" w:rsidP="004D090D">
      <w:pPr>
        <w:jc w:val="both"/>
      </w:pPr>
      <w:r w:rsidRPr="004D090D">
        <w:t xml:space="preserve">sa </w:t>
      </w:r>
      <w:r w:rsidR="00710592">
        <w:rPr>
          <w:b/>
          <w:bCs/>
          <w:i/>
          <w:iCs/>
        </w:rPr>
        <w:t>4</w:t>
      </w:r>
      <w:r w:rsidRPr="004D090D">
        <w:rPr>
          <w:b/>
          <w:bCs/>
          <w:i/>
          <w:iCs/>
        </w:rPr>
        <w:t>. sjednice Vijeća roditelja</w:t>
      </w:r>
      <w:r w:rsidRPr="004D090D">
        <w:t xml:space="preserve"> Osnovne</w:t>
      </w:r>
      <w:r w:rsidR="00C00E20" w:rsidRPr="004D090D">
        <w:t xml:space="preserve"> škole Sokolo</w:t>
      </w:r>
      <w:r w:rsidR="00057846" w:rsidRPr="004D090D">
        <w:t>vac</w:t>
      </w:r>
      <w:r w:rsidR="002F6098" w:rsidRPr="004D090D">
        <w:t xml:space="preserve"> u školskoj go</w:t>
      </w:r>
      <w:r w:rsidR="00BF0A82" w:rsidRPr="004D090D">
        <w:t xml:space="preserve">dini </w:t>
      </w:r>
      <w:r w:rsidR="00710592">
        <w:t>2020./2021. održane dana 26</w:t>
      </w:r>
      <w:r w:rsidR="00C2075B" w:rsidRPr="004D090D">
        <w:t xml:space="preserve">. </w:t>
      </w:r>
      <w:r w:rsidR="00710592">
        <w:t>kolovoza</w:t>
      </w:r>
      <w:r w:rsidR="00BF0A82" w:rsidRPr="004D090D">
        <w:t xml:space="preserve"> 2021</w:t>
      </w:r>
      <w:r w:rsidR="00C2075B" w:rsidRPr="004D090D">
        <w:t>.</w:t>
      </w:r>
      <w:r w:rsidR="00710592">
        <w:t xml:space="preserve"> godine u 17.00</w:t>
      </w:r>
      <w:r w:rsidRPr="004D090D">
        <w:t xml:space="preserve"> sati u pros</w:t>
      </w:r>
      <w:r w:rsidR="002F6098" w:rsidRPr="004D090D">
        <w:t>toriji Osnovne škole Sokolo</w:t>
      </w:r>
      <w:r w:rsidR="00BF0A82" w:rsidRPr="004D090D">
        <w:t xml:space="preserve">vac u </w:t>
      </w:r>
      <w:proofErr w:type="spellStart"/>
      <w:r w:rsidR="00BF0A82" w:rsidRPr="004D090D">
        <w:t>Sokolovcu</w:t>
      </w:r>
      <w:proofErr w:type="spellEnd"/>
      <w:r w:rsidR="00684528" w:rsidRPr="004D090D">
        <w:t xml:space="preserve"> </w:t>
      </w:r>
      <w:r w:rsidR="00BF0A82" w:rsidRPr="004D090D">
        <w:t>( na tribinama) uz pridržavanje epidemioloških mjera.</w:t>
      </w:r>
    </w:p>
    <w:p w:rsidR="002748D2" w:rsidRPr="004D090D" w:rsidRDefault="00BF0A82" w:rsidP="004D090D">
      <w:pPr>
        <w:jc w:val="both"/>
      </w:pPr>
      <w:r w:rsidRPr="004D090D">
        <w:t xml:space="preserve">Sjednicu Vijeća roditelja je sazvala i sjednici je predsjedavala predsjednica Vijeća roditelja Izidora Pajnić. </w:t>
      </w:r>
    </w:p>
    <w:p w:rsidR="00607A00" w:rsidRPr="004D090D" w:rsidRDefault="00607A00" w:rsidP="004D090D">
      <w:pPr>
        <w:jc w:val="both"/>
      </w:pPr>
    </w:p>
    <w:p w:rsidR="00607A00" w:rsidRPr="004D090D" w:rsidRDefault="001B2B29" w:rsidP="004D090D">
      <w:pPr>
        <w:jc w:val="both"/>
      </w:pPr>
      <w:r w:rsidRPr="004D090D">
        <w:t xml:space="preserve">Sjednici prisustvuje </w:t>
      </w:r>
      <w:r w:rsidR="00710592">
        <w:t>11</w:t>
      </w:r>
      <w:r w:rsidRPr="004D090D">
        <w:t xml:space="preserve"> članova Vijeća roditelja:</w:t>
      </w:r>
    </w:p>
    <w:p w:rsidR="00594A5C" w:rsidRPr="004D090D" w:rsidRDefault="002F6098" w:rsidP="004D090D">
      <w:pPr>
        <w:jc w:val="both"/>
      </w:pPr>
      <w:r w:rsidRPr="004D090D">
        <w:t xml:space="preserve">Ljiljana </w:t>
      </w:r>
      <w:proofErr w:type="spellStart"/>
      <w:r w:rsidRPr="004D090D">
        <w:t>Radmilović</w:t>
      </w:r>
      <w:proofErr w:type="spellEnd"/>
      <w:r w:rsidRPr="004D090D">
        <w:t xml:space="preserve">, predstavnica 1. razreda,  </w:t>
      </w:r>
      <w:r w:rsidR="00057846" w:rsidRPr="004D090D">
        <w:t>Izidora Pajnić</w:t>
      </w:r>
      <w:r w:rsidRPr="004D090D">
        <w:t>, predstavnica 2</w:t>
      </w:r>
      <w:r w:rsidR="00C2075B" w:rsidRPr="004D090D">
        <w:t>.r.,</w:t>
      </w:r>
      <w:r w:rsidR="00710592" w:rsidRPr="00710592">
        <w:t xml:space="preserve"> </w:t>
      </w:r>
      <w:r w:rsidR="00710592" w:rsidRPr="004D090D">
        <w:t>Biljana Novosel Gvozden, predstavnica 3. razreda</w:t>
      </w:r>
      <w:r w:rsidR="00684528" w:rsidRPr="004D090D">
        <w:t xml:space="preserve"> </w:t>
      </w:r>
      <w:r w:rsidRPr="004D090D">
        <w:t xml:space="preserve">Biljana Ban, predstavnica 5.a </w:t>
      </w:r>
      <w:proofErr w:type="spellStart"/>
      <w:r w:rsidR="001F7D1E" w:rsidRPr="004D090D">
        <w:t>.r</w:t>
      </w:r>
      <w:proofErr w:type="spellEnd"/>
      <w:r w:rsidR="001F7D1E" w:rsidRPr="004D090D">
        <w:t>.,</w:t>
      </w:r>
      <w:r w:rsidRPr="004D090D">
        <w:t xml:space="preserve"> Dragica Toplak, predstavnica 5.b</w:t>
      </w:r>
      <w:r w:rsidR="001F7D1E" w:rsidRPr="004D090D">
        <w:t>.r,</w:t>
      </w:r>
      <w:r w:rsidR="00057846" w:rsidRPr="004D090D">
        <w:t xml:space="preserve"> </w:t>
      </w:r>
      <w:r w:rsidR="00710592" w:rsidRPr="004D090D">
        <w:t>Snježana Hanžeković, predstavnica 8.a razreda,</w:t>
      </w:r>
      <w:r w:rsidRPr="004D090D">
        <w:t xml:space="preserve"> </w:t>
      </w:r>
      <w:r w:rsidR="00594A5C" w:rsidRPr="004D090D">
        <w:t>Mihaela Matica, predstavnica PŠ Srijem, Milan Podravac, predstavnik PŠ Velika Mučna,</w:t>
      </w:r>
      <w:r w:rsidR="00710592" w:rsidRPr="00710592">
        <w:t xml:space="preserve"> </w:t>
      </w:r>
      <w:r w:rsidR="00710592" w:rsidRPr="004D090D">
        <w:t xml:space="preserve">Alen Radić, predstavnik PŠ Velika Mučna i Duška </w:t>
      </w:r>
      <w:proofErr w:type="spellStart"/>
      <w:r w:rsidR="00710592" w:rsidRPr="004D090D">
        <w:t>Cvrtila</w:t>
      </w:r>
      <w:proofErr w:type="spellEnd"/>
      <w:r w:rsidR="00710592" w:rsidRPr="004D090D">
        <w:t>, predstavnica PŠ Velika Mučna</w:t>
      </w:r>
      <w:r w:rsidR="00710592">
        <w:t xml:space="preserve"> </w:t>
      </w:r>
      <w:r w:rsidR="00594A5C" w:rsidRPr="004D090D">
        <w:t>i</w:t>
      </w:r>
    </w:p>
    <w:p w:rsidR="001D5979" w:rsidRPr="004D090D" w:rsidRDefault="002F6098" w:rsidP="004D090D">
      <w:pPr>
        <w:jc w:val="both"/>
      </w:pPr>
      <w:r w:rsidRPr="004D090D">
        <w:t>Dijana Krnjak</w:t>
      </w:r>
      <w:r w:rsidR="001F7D1E" w:rsidRPr="004D090D">
        <w:t>, pre</w:t>
      </w:r>
      <w:r w:rsidR="00607A00" w:rsidRPr="004D090D">
        <w:t>d</w:t>
      </w:r>
      <w:r w:rsidR="001F7D1E" w:rsidRPr="004D090D">
        <w:t>stavnica PŠ Mala Mučna</w:t>
      </w:r>
      <w:r w:rsidR="00684528" w:rsidRPr="004D090D">
        <w:t>.</w:t>
      </w:r>
    </w:p>
    <w:p w:rsidR="00BF0A82" w:rsidRPr="004D090D" w:rsidRDefault="00BF0A82" w:rsidP="004D090D">
      <w:pPr>
        <w:jc w:val="both"/>
      </w:pPr>
    </w:p>
    <w:p w:rsidR="00141955" w:rsidRPr="004D090D" w:rsidRDefault="00607A00" w:rsidP="004D090D">
      <w:pPr>
        <w:jc w:val="both"/>
      </w:pPr>
      <w:r w:rsidRPr="004D090D">
        <w:t>Sjednici nisu prisustvovali</w:t>
      </w:r>
      <w:r w:rsidR="001F7D1E" w:rsidRPr="004D090D">
        <w:t>:</w:t>
      </w:r>
      <w:r w:rsidR="00594A5C" w:rsidRPr="004D090D">
        <w:t xml:space="preserve">, Anita </w:t>
      </w:r>
      <w:proofErr w:type="spellStart"/>
      <w:r w:rsidR="00594A5C" w:rsidRPr="004D090D">
        <w:t>Žerjav</w:t>
      </w:r>
      <w:proofErr w:type="spellEnd"/>
      <w:r w:rsidR="00594A5C" w:rsidRPr="004D090D">
        <w:t xml:space="preserve">, predstavnica, 4. razreda, </w:t>
      </w:r>
      <w:r w:rsidR="00710592" w:rsidRPr="004D090D">
        <w:t xml:space="preserve">Valentina Miklošić, predstavnica 6.a.r, </w:t>
      </w:r>
      <w:r w:rsidR="00594A5C" w:rsidRPr="004D090D">
        <w:t xml:space="preserve"> Ivana </w:t>
      </w:r>
      <w:proofErr w:type="spellStart"/>
      <w:r w:rsidR="00594A5C" w:rsidRPr="004D090D">
        <w:t>Benko</w:t>
      </w:r>
      <w:proofErr w:type="spellEnd"/>
      <w:r w:rsidR="00594A5C" w:rsidRPr="004D090D">
        <w:t xml:space="preserve">, predstavnica 7.a r, </w:t>
      </w:r>
      <w:r w:rsidR="00710592" w:rsidRPr="004D090D">
        <w:t xml:space="preserve">Sanja Savić, predstavnica 8.b r, </w:t>
      </w:r>
      <w:r w:rsidR="00594A5C" w:rsidRPr="004D090D">
        <w:t xml:space="preserve">Valerija </w:t>
      </w:r>
      <w:proofErr w:type="spellStart"/>
      <w:r w:rsidR="00594A5C" w:rsidRPr="004D090D">
        <w:t>Frankol</w:t>
      </w:r>
      <w:proofErr w:type="spellEnd"/>
      <w:r w:rsidR="00594A5C" w:rsidRPr="004D090D">
        <w:t>, predstavnica PŠ Srijem</w:t>
      </w:r>
      <w:r w:rsidR="00710592">
        <w:t xml:space="preserve"> i </w:t>
      </w:r>
      <w:r w:rsidR="00710592" w:rsidRPr="004D090D">
        <w:t xml:space="preserve">Ruža </w:t>
      </w:r>
      <w:proofErr w:type="spellStart"/>
      <w:r w:rsidR="00710592" w:rsidRPr="004D090D">
        <w:t>Šebrek</w:t>
      </w:r>
      <w:proofErr w:type="spellEnd"/>
      <w:r w:rsidR="00710592" w:rsidRPr="004D090D">
        <w:t xml:space="preserve">, predstavnica PŠ Veliki </w:t>
      </w:r>
      <w:proofErr w:type="spellStart"/>
      <w:r w:rsidR="00710592" w:rsidRPr="004D090D">
        <w:t>Botinovac</w:t>
      </w:r>
      <w:proofErr w:type="spellEnd"/>
      <w:r w:rsidR="00710592">
        <w:t>.</w:t>
      </w:r>
    </w:p>
    <w:p w:rsidR="001B2B29" w:rsidRPr="004D090D" w:rsidRDefault="001B2B29" w:rsidP="004D090D">
      <w:pPr>
        <w:jc w:val="both"/>
      </w:pPr>
    </w:p>
    <w:p w:rsidR="002748D2" w:rsidRPr="004D090D" w:rsidRDefault="00BF0A82" w:rsidP="004D090D">
      <w:pPr>
        <w:jc w:val="both"/>
      </w:pPr>
      <w:r w:rsidRPr="004D090D">
        <w:t xml:space="preserve">Predsjednica Vijeća roditelja </w:t>
      </w:r>
      <w:r w:rsidR="002748D2" w:rsidRPr="004D090D">
        <w:t>konstatira da sjednici prisustvuje potrebna veći</w:t>
      </w:r>
      <w:r w:rsidR="00710592">
        <w:t>na članova, prisutno je 11</w:t>
      </w:r>
      <w:r w:rsidR="003B38B4" w:rsidRPr="004D090D">
        <w:t xml:space="preserve"> od 17</w:t>
      </w:r>
      <w:r w:rsidR="002748D2" w:rsidRPr="004D090D">
        <w:t xml:space="preserve"> članova </w:t>
      </w:r>
      <w:r w:rsidR="005566DE" w:rsidRPr="004D090D">
        <w:t xml:space="preserve"> izabranih u Vijeće</w:t>
      </w:r>
      <w:r w:rsidR="002748D2" w:rsidRPr="004D090D">
        <w:t xml:space="preserve"> roditelja </w:t>
      </w:r>
      <w:r w:rsidR="00856444" w:rsidRPr="004D090D">
        <w:t xml:space="preserve">Osnovne škole Sokolovac za školsku godinu </w:t>
      </w:r>
      <w:r w:rsidR="002748D2" w:rsidRPr="004D090D">
        <w:t>za školsku godinu</w:t>
      </w:r>
      <w:r w:rsidR="00856444" w:rsidRPr="004D090D">
        <w:t xml:space="preserve"> 2020</w:t>
      </w:r>
      <w:r w:rsidR="001B2B29" w:rsidRPr="004D090D">
        <w:t>./20</w:t>
      </w:r>
      <w:r w:rsidR="00856444" w:rsidRPr="004D090D">
        <w:t>21</w:t>
      </w:r>
      <w:r w:rsidR="002748D2" w:rsidRPr="004D090D">
        <w:t>.</w:t>
      </w:r>
    </w:p>
    <w:p w:rsidR="00710592" w:rsidRPr="004D090D" w:rsidRDefault="002748D2" w:rsidP="004D090D">
      <w:pPr>
        <w:jc w:val="both"/>
      </w:pPr>
      <w:r w:rsidRPr="004D090D">
        <w:t>Sjednici prisustvuje ravnatelj škole Saša Korkut  i tajnica škole</w:t>
      </w:r>
      <w:r w:rsidR="00A35D10" w:rsidRPr="004D090D">
        <w:t xml:space="preserve"> Marijana </w:t>
      </w:r>
      <w:proofErr w:type="spellStart"/>
      <w:r w:rsidR="00A35D10" w:rsidRPr="004D090D">
        <w:t>Razman</w:t>
      </w:r>
      <w:proofErr w:type="spellEnd"/>
      <w:r w:rsidR="00710592">
        <w:t xml:space="preserve">, kao zapisničar, Goranka Teodorčević, pedagog škole i Janja Ikić, eko koordinatorica. </w:t>
      </w:r>
    </w:p>
    <w:p w:rsidR="002748D2" w:rsidRPr="004D090D" w:rsidRDefault="002748D2" w:rsidP="004D090D">
      <w:pPr>
        <w:jc w:val="both"/>
      </w:pPr>
    </w:p>
    <w:p w:rsidR="00141955" w:rsidRPr="004D090D" w:rsidRDefault="002748D2" w:rsidP="004D090D">
      <w:pPr>
        <w:jc w:val="both"/>
      </w:pPr>
      <w:r w:rsidRPr="004D090D">
        <w:t>Za sjednicu Vijeća r</w:t>
      </w:r>
      <w:r w:rsidR="004A55DF" w:rsidRPr="004D090D">
        <w:t>oditelja predložen je sl</w:t>
      </w:r>
      <w:r w:rsidRPr="004D090D">
        <w:t xml:space="preserve">jedeći </w:t>
      </w:r>
      <w:r w:rsidRPr="004D090D">
        <w:rPr>
          <w:bCs/>
          <w:i/>
          <w:iCs/>
        </w:rPr>
        <w:t>DNEVNI RED:</w:t>
      </w:r>
      <w:r w:rsidR="00141955" w:rsidRPr="004D090D">
        <w:t xml:space="preserve"> </w:t>
      </w:r>
    </w:p>
    <w:p w:rsidR="00710592" w:rsidRDefault="00710592" w:rsidP="00710592">
      <w:pPr>
        <w:numPr>
          <w:ilvl w:val="0"/>
          <w:numId w:val="8"/>
        </w:numPr>
        <w:jc w:val="both"/>
      </w:pPr>
      <w:r>
        <w:t>Usvajanje zapisnika s 3. sjednice Vijeća roditelja od 15. lipnja 2021.;</w:t>
      </w:r>
    </w:p>
    <w:p w:rsidR="00710592" w:rsidRDefault="00710592" w:rsidP="00710592">
      <w:pPr>
        <w:numPr>
          <w:ilvl w:val="0"/>
          <w:numId w:val="8"/>
        </w:numPr>
        <w:jc w:val="both"/>
      </w:pPr>
      <w:r>
        <w:t>Izvješće o realizaciji Godišnjeg plana i programa rada škole za školsku godinu 2020./2021.;</w:t>
      </w:r>
    </w:p>
    <w:p w:rsidR="00710592" w:rsidRDefault="00710592" w:rsidP="00710592">
      <w:pPr>
        <w:numPr>
          <w:ilvl w:val="0"/>
          <w:numId w:val="8"/>
        </w:numPr>
        <w:jc w:val="both"/>
      </w:pPr>
      <w:r>
        <w:t>Izvješće o realizaciji Školskog kurikuluma za školsku godinu 2020./2021.;</w:t>
      </w:r>
    </w:p>
    <w:p w:rsidR="00710592" w:rsidRDefault="00710592" w:rsidP="00710592">
      <w:pPr>
        <w:numPr>
          <w:ilvl w:val="0"/>
          <w:numId w:val="8"/>
        </w:numPr>
        <w:jc w:val="both"/>
      </w:pPr>
      <w:r>
        <w:t xml:space="preserve">Izvješće o realizaciji </w:t>
      </w:r>
      <w:proofErr w:type="spellStart"/>
      <w:r>
        <w:t>izvanučioničke</w:t>
      </w:r>
      <w:proofErr w:type="spellEnd"/>
      <w:r>
        <w:t xml:space="preserve"> nastave u školskoj godini 2020./2021.;</w:t>
      </w:r>
    </w:p>
    <w:p w:rsidR="00710592" w:rsidRDefault="00710592" w:rsidP="00710592">
      <w:pPr>
        <w:numPr>
          <w:ilvl w:val="0"/>
          <w:numId w:val="8"/>
        </w:numPr>
        <w:jc w:val="both"/>
      </w:pPr>
      <w:r>
        <w:t>Izvješće o uspjehu učenika u školskoj godini 2020./2021.;</w:t>
      </w:r>
    </w:p>
    <w:p w:rsidR="00710592" w:rsidRDefault="00710592" w:rsidP="00710592">
      <w:pPr>
        <w:numPr>
          <w:ilvl w:val="0"/>
          <w:numId w:val="8"/>
        </w:numPr>
        <w:jc w:val="both"/>
      </w:pPr>
      <w:r>
        <w:t>Izvješće o realizaciji Školskog preventivnog programa u školskoj godini 2020./2021.;</w:t>
      </w:r>
    </w:p>
    <w:p w:rsidR="00710592" w:rsidRDefault="00710592" w:rsidP="00710592">
      <w:pPr>
        <w:numPr>
          <w:ilvl w:val="0"/>
          <w:numId w:val="8"/>
        </w:numPr>
        <w:jc w:val="both"/>
      </w:pPr>
      <w:r>
        <w:t>Izvješće o realizaciji razvojnog plana (</w:t>
      </w:r>
      <w:proofErr w:type="spellStart"/>
      <w:r>
        <w:t>samovrednovanju</w:t>
      </w:r>
      <w:proofErr w:type="spellEnd"/>
      <w:r>
        <w:t>) škole u školskoj godini 2020./2021.;</w:t>
      </w:r>
    </w:p>
    <w:p w:rsidR="00710592" w:rsidRDefault="00710592" w:rsidP="00710592">
      <w:pPr>
        <w:numPr>
          <w:ilvl w:val="0"/>
          <w:numId w:val="8"/>
        </w:numPr>
        <w:jc w:val="both"/>
      </w:pPr>
      <w:r>
        <w:t>Izvješće o Školskom projektu u školskoj godini 2020./2021.;</w:t>
      </w:r>
    </w:p>
    <w:p w:rsidR="00710592" w:rsidRDefault="00710592" w:rsidP="00710592">
      <w:pPr>
        <w:numPr>
          <w:ilvl w:val="0"/>
          <w:numId w:val="8"/>
        </w:numPr>
        <w:jc w:val="both"/>
      </w:pPr>
      <w:r>
        <w:t>Osiguranje učenika od posljedica nesretnog slučaja za školsku godinu 2021./2022.</w:t>
      </w:r>
    </w:p>
    <w:p w:rsidR="00710592" w:rsidRDefault="00710592" w:rsidP="00710592">
      <w:pPr>
        <w:numPr>
          <w:ilvl w:val="0"/>
          <w:numId w:val="8"/>
        </w:numPr>
        <w:jc w:val="both"/>
      </w:pPr>
      <w:r>
        <w:t>Razno.</w:t>
      </w:r>
    </w:p>
    <w:p w:rsidR="00710592" w:rsidRDefault="00710592" w:rsidP="00710592">
      <w:pPr>
        <w:ind w:left="720"/>
        <w:jc w:val="both"/>
      </w:pPr>
    </w:p>
    <w:p w:rsidR="00710592" w:rsidRPr="004D090D" w:rsidRDefault="00710592" w:rsidP="00710592">
      <w:pPr>
        <w:jc w:val="both"/>
      </w:pPr>
      <w:r w:rsidRPr="004D090D">
        <w:t>ZAPISNIČAR :</w:t>
      </w:r>
      <w:r w:rsidRPr="004D090D">
        <w:tab/>
        <w:t xml:space="preserve">                                       PREDSJEDNICA  VIJEĆA RODITELJA:</w:t>
      </w:r>
    </w:p>
    <w:p w:rsidR="00710592" w:rsidRPr="004D090D" w:rsidRDefault="00710592" w:rsidP="00710592">
      <w:pPr>
        <w:jc w:val="both"/>
      </w:pPr>
      <w:r w:rsidRPr="004D090D">
        <w:t xml:space="preserve">Marijana </w:t>
      </w:r>
      <w:proofErr w:type="spellStart"/>
      <w:r w:rsidRPr="004D090D">
        <w:t>Razman</w:t>
      </w:r>
      <w:proofErr w:type="spellEnd"/>
      <w:r w:rsidRPr="004D090D">
        <w:tab/>
      </w:r>
      <w:r w:rsidRPr="004D090D">
        <w:tab/>
      </w:r>
      <w:r w:rsidRPr="004D090D">
        <w:tab/>
      </w:r>
      <w:r w:rsidRPr="004D090D">
        <w:tab/>
      </w:r>
      <w:r w:rsidRPr="004D090D">
        <w:tab/>
      </w:r>
      <w:r w:rsidRPr="004D090D">
        <w:tab/>
        <w:t xml:space="preserve">                          Izidora Pajnić</w:t>
      </w:r>
    </w:p>
    <w:p w:rsidR="00710592" w:rsidRPr="004D090D" w:rsidRDefault="00710592" w:rsidP="00710592">
      <w:pPr>
        <w:ind w:left="360"/>
        <w:jc w:val="both"/>
      </w:pPr>
    </w:p>
    <w:p w:rsidR="00BF0A82" w:rsidRPr="004D090D" w:rsidRDefault="00BF0A82" w:rsidP="004D090D">
      <w:pPr>
        <w:jc w:val="both"/>
      </w:pPr>
    </w:p>
    <w:p w:rsidR="00710592" w:rsidRDefault="00710592" w:rsidP="004D090D">
      <w:pPr>
        <w:jc w:val="both"/>
        <w:rPr>
          <w:lang w:val="es-MX"/>
        </w:rPr>
      </w:pPr>
    </w:p>
    <w:p w:rsidR="004D090D" w:rsidRPr="004D090D" w:rsidRDefault="004D090D" w:rsidP="004D090D">
      <w:pPr>
        <w:jc w:val="both"/>
        <w:rPr>
          <w:lang w:val="es-MX"/>
        </w:rPr>
      </w:pPr>
      <w:r w:rsidRPr="004D090D">
        <w:rPr>
          <w:lang w:val="es-MX"/>
        </w:rPr>
        <w:t xml:space="preserve">Članovi Vijeća roditelja jednoglasno su prihvatili predloženi dnevni red te prešli na rad po istome. </w:t>
      </w:r>
    </w:p>
    <w:p w:rsidR="009D7915" w:rsidRPr="004D090D" w:rsidRDefault="009D7915" w:rsidP="004D090D">
      <w:pPr>
        <w:jc w:val="both"/>
      </w:pPr>
    </w:p>
    <w:p w:rsidR="006C32D4" w:rsidRPr="004D090D" w:rsidRDefault="006C32D4" w:rsidP="004D090D">
      <w:pPr>
        <w:jc w:val="both"/>
        <w:rPr>
          <w:bCs/>
        </w:rPr>
      </w:pPr>
    </w:p>
    <w:p w:rsidR="002748D2" w:rsidRPr="004D090D" w:rsidRDefault="002748D2" w:rsidP="004D090D">
      <w:pPr>
        <w:jc w:val="center"/>
        <w:rPr>
          <w:b/>
        </w:rPr>
      </w:pPr>
      <w:r w:rsidRPr="004D090D">
        <w:rPr>
          <w:b/>
        </w:rPr>
        <w:t>Točka 1.</w:t>
      </w:r>
    </w:p>
    <w:p w:rsidR="00BF0A82" w:rsidRPr="004D090D" w:rsidRDefault="002748D2" w:rsidP="004D090D">
      <w:pPr>
        <w:jc w:val="both"/>
      </w:pPr>
      <w:r w:rsidRPr="004D090D">
        <w:t>Pod točkom 1.</w:t>
      </w:r>
      <w:r w:rsidR="00BF0A82" w:rsidRPr="004D090D">
        <w:t xml:space="preserve"> </w:t>
      </w:r>
      <w:r w:rsidR="00710592">
        <w:t xml:space="preserve">Usvajanje zapisnika s 3. sjednice Vijeća roditelja od 15. lipnja 2021. </w:t>
      </w:r>
      <w:r w:rsidR="00BF0A82" w:rsidRPr="004D090D">
        <w:t>predsjednica Vijeća roditelja kaže da su zapisnik s prethodne sjednice primili zajedno s pozivom.</w:t>
      </w:r>
    </w:p>
    <w:p w:rsidR="00BF0A82" w:rsidRPr="004D090D" w:rsidRDefault="00BF0A82" w:rsidP="004D090D">
      <w:pPr>
        <w:tabs>
          <w:tab w:val="left" w:pos="2640"/>
        </w:tabs>
        <w:jc w:val="both"/>
        <w:rPr>
          <w:lang w:val="es-MX"/>
        </w:rPr>
      </w:pPr>
      <w:r w:rsidRPr="004D090D">
        <w:rPr>
          <w:lang w:val="es-MX"/>
        </w:rPr>
        <w:t xml:space="preserve">Budući da nije bilo prijedloga, ni primjedbi, članovi Školskog odbora jednoglasno su donijeli </w:t>
      </w:r>
    </w:p>
    <w:p w:rsidR="00BF0A82" w:rsidRPr="004D090D" w:rsidRDefault="00BF0A82" w:rsidP="004D090D">
      <w:pPr>
        <w:jc w:val="both"/>
      </w:pPr>
    </w:p>
    <w:p w:rsidR="00BF0A82" w:rsidRPr="004D090D" w:rsidRDefault="00BF0A82" w:rsidP="004D090D">
      <w:pPr>
        <w:tabs>
          <w:tab w:val="left" w:pos="2640"/>
        </w:tabs>
        <w:jc w:val="center"/>
        <w:rPr>
          <w:b/>
          <w:bCs/>
        </w:rPr>
      </w:pPr>
      <w:r w:rsidRPr="004D090D">
        <w:rPr>
          <w:b/>
          <w:bCs/>
        </w:rPr>
        <w:t>O D L U K U</w:t>
      </w:r>
    </w:p>
    <w:p w:rsidR="00BF0A82" w:rsidRPr="004D090D" w:rsidRDefault="00BF0A82" w:rsidP="004D090D">
      <w:pPr>
        <w:jc w:val="both"/>
        <w:rPr>
          <w:lang w:val="es-MX"/>
        </w:rPr>
      </w:pPr>
      <w:r w:rsidRPr="004D090D">
        <w:rPr>
          <w:bCs/>
          <w:i/>
          <w:iCs/>
          <w:lang w:val="es-MX"/>
        </w:rPr>
        <w:t>PRIHVAĆA</w:t>
      </w:r>
      <w:r w:rsidRPr="004D090D">
        <w:rPr>
          <w:lang w:val="es-MX"/>
        </w:rPr>
        <w:t xml:space="preserve"> se</w:t>
      </w:r>
      <w:r w:rsidR="00710592">
        <w:rPr>
          <w:lang w:val="es-MX"/>
        </w:rPr>
        <w:t xml:space="preserve"> zapisnik sa 3</w:t>
      </w:r>
      <w:r w:rsidRPr="004D090D">
        <w:rPr>
          <w:lang w:val="es-MX"/>
        </w:rPr>
        <w:t>. sjednice Vijeća roditelja  Osnovne škole Sokolovac u školskoj godini 2020.</w:t>
      </w:r>
      <w:r w:rsidR="009D7915" w:rsidRPr="004D090D">
        <w:rPr>
          <w:lang w:val="es-MX"/>
        </w:rPr>
        <w:t>/2021.</w:t>
      </w:r>
      <w:r w:rsidR="004D090D">
        <w:rPr>
          <w:lang w:val="es-MX"/>
        </w:rPr>
        <w:t xml:space="preserve"> </w:t>
      </w:r>
      <w:r w:rsidR="009D7915" w:rsidRPr="004D090D">
        <w:rPr>
          <w:lang w:val="es-MX"/>
        </w:rPr>
        <w:t xml:space="preserve">održanoj  dana </w:t>
      </w:r>
      <w:r w:rsidR="00710592">
        <w:t>15. lipnja</w:t>
      </w:r>
      <w:r w:rsidR="009D7915" w:rsidRPr="004D090D">
        <w:t xml:space="preserve"> 2021. </w:t>
      </w:r>
      <w:r w:rsidRPr="004D090D">
        <w:rPr>
          <w:lang w:val="es-MX"/>
        </w:rPr>
        <w:t xml:space="preserve"> godine. </w:t>
      </w:r>
    </w:p>
    <w:p w:rsidR="00BF0A82" w:rsidRPr="004D090D" w:rsidRDefault="00BF0A82" w:rsidP="004D090D">
      <w:pPr>
        <w:jc w:val="both"/>
      </w:pPr>
    </w:p>
    <w:p w:rsidR="002748D2" w:rsidRPr="004D090D" w:rsidRDefault="002748D2" w:rsidP="004D090D">
      <w:pPr>
        <w:jc w:val="both"/>
      </w:pPr>
    </w:p>
    <w:p w:rsidR="001B2C28" w:rsidRPr="004D090D" w:rsidRDefault="001B2C28" w:rsidP="004D090D">
      <w:pPr>
        <w:jc w:val="both"/>
      </w:pPr>
    </w:p>
    <w:p w:rsidR="002748D2" w:rsidRPr="004D090D" w:rsidRDefault="00A35D10" w:rsidP="004D090D">
      <w:pPr>
        <w:jc w:val="center"/>
        <w:rPr>
          <w:b/>
        </w:rPr>
      </w:pPr>
      <w:r w:rsidRPr="004D090D">
        <w:rPr>
          <w:b/>
        </w:rPr>
        <w:t>Točka 2</w:t>
      </w:r>
      <w:r w:rsidR="002748D2" w:rsidRPr="004D090D">
        <w:rPr>
          <w:b/>
        </w:rPr>
        <w:t>.</w:t>
      </w:r>
    </w:p>
    <w:p w:rsidR="00710592" w:rsidRPr="00710592" w:rsidRDefault="00A35D10" w:rsidP="00710592">
      <w:pPr>
        <w:jc w:val="both"/>
      </w:pPr>
      <w:r w:rsidRPr="004D090D">
        <w:t>Pod točkom 2</w:t>
      </w:r>
      <w:r w:rsidR="002748D2" w:rsidRPr="004D090D">
        <w:t>.</w:t>
      </w:r>
      <w:r w:rsidR="009D7915" w:rsidRPr="004D090D">
        <w:t xml:space="preserve"> </w:t>
      </w:r>
      <w:r w:rsidR="00710592">
        <w:t xml:space="preserve">Izvješće o realizaciji Godišnjeg plana i programa rada škole za školsku godinu 2020./2021. predsjednica vijeća roditelja </w:t>
      </w:r>
      <w:r w:rsidR="00710592" w:rsidRPr="003D1B9E">
        <w:t xml:space="preserve"> daje riječ ravnatelju koji prezentira prisutnima da je godišnji plan i program rada izvršen prema planiranom osim dijela koji se odnosi na investicije i </w:t>
      </w:r>
      <w:proofErr w:type="spellStart"/>
      <w:r w:rsidR="00710592" w:rsidRPr="003D1B9E">
        <w:t>izvanučioničke</w:t>
      </w:r>
      <w:proofErr w:type="spellEnd"/>
      <w:r w:rsidR="00710592" w:rsidRPr="003D1B9E">
        <w:t xml:space="preserve"> </w:t>
      </w:r>
      <w:proofErr w:type="spellStart"/>
      <w:r w:rsidR="00710592" w:rsidRPr="003D1B9E">
        <w:t>nastave.Kroz</w:t>
      </w:r>
      <w:proofErr w:type="spellEnd"/>
      <w:r w:rsidR="00710592" w:rsidRPr="003D1B9E">
        <w:t xml:space="preserve"> školsku godinu, mijenjao  se broj učenika s 212 na 211  učenika. Podaci o uvjetima rada je bez značajnijih promjena, u PŠ Velika Mučna je izmijenjen krov, u matičnoj školi napravljen je krov na požarnim stepenicama i klimatizacija učionica. Nije izvršena adaptacija učionice u PŠ Velika Mučna i fasade u matičnoj školi. </w:t>
      </w:r>
    </w:p>
    <w:p w:rsidR="00710592" w:rsidRPr="003D1B9E" w:rsidRDefault="00710592" w:rsidP="00710592">
      <w:r w:rsidRPr="003D1B9E">
        <w:t xml:space="preserve">Tijekom nastavne godine bilo je promjena u kadrovima u razrednoj i predmetnoj nastavi, sama zaduženja radnika nisu se bitno mijenjala. Organizacija rada je bila prema planu , osim prijema roditelja koji su bili </w:t>
      </w:r>
      <w:proofErr w:type="spellStart"/>
      <w:r w:rsidRPr="003D1B9E">
        <w:t>online</w:t>
      </w:r>
      <w:proofErr w:type="spellEnd"/>
      <w:r w:rsidRPr="003D1B9E">
        <w:t xml:space="preserve"> ili telefonom. Promjene su bile vezane uz preporuke za </w:t>
      </w:r>
      <w:proofErr w:type="spellStart"/>
      <w:r w:rsidRPr="003D1B9E">
        <w:t>Covid</w:t>
      </w:r>
      <w:proofErr w:type="spellEnd"/>
      <w:r w:rsidRPr="003D1B9E">
        <w:t xml:space="preserve"> 19. Godišnji kalendar rada se mijenjao zbog produženog prvog dijela zimskog odmora učenika, tako da nije bilo drugog dijela zimskog odmora učenika. Dio nastavnih dana je održan </w:t>
      </w:r>
      <w:proofErr w:type="spellStart"/>
      <w:r w:rsidRPr="003D1B9E">
        <w:t>online</w:t>
      </w:r>
      <w:proofErr w:type="spellEnd"/>
      <w:r w:rsidRPr="003D1B9E">
        <w:t xml:space="preserve">, veći broj dana u predmetnoj nastavi. </w:t>
      </w:r>
    </w:p>
    <w:p w:rsidR="00710592" w:rsidRPr="003D1B9E" w:rsidRDefault="00710592" w:rsidP="00710592">
      <w:r w:rsidRPr="003D1B9E">
        <w:t xml:space="preserve">Godišnji fond sati rada je ostvaren po razredima. Zbog </w:t>
      </w:r>
      <w:proofErr w:type="spellStart"/>
      <w:r w:rsidRPr="003D1B9E">
        <w:t>pandemije</w:t>
      </w:r>
      <w:proofErr w:type="spellEnd"/>
      <w:r w:rsidRPr="003D1B9E">
        <w:t xml:space="preserve"> je otkazana obuka neplivača i višednevno putovanje učenika 7. i 8. razreda, nisu održane ni ostale terenske nastave iz istog razloga . Primjerenih  programa je bilo 13 na početku godine ,a na kraju godine 15  jedan novi u nižim razredima. Ostali planovi su manje-više ostvareni prema planu</w:t>
      </w:r>
    </w:p>
    <w:p w:rsidR="00710592" w:rsidRPr="003D1B9E" w:rsidRDefault="00710592" w:rsidP="00710592">
      <w:r w:rsidRPr="003D1B9E">
        <w:t xml:space="preserve">Ravnatelj i stručni suradnici, tajništvo, administracija, kuharice, domar, spremačice odradili svoje prema planu uz dodatne obaveze vezane uz </w:t>
      </w:r>
      <w:proofErr w:type="spellStart"/>
      <w:r w:rsidRPr="003D1B9E">
        <w:t>Covid</w:t>
      </w:r>
      <w:proofErr w:type="spellEnd"/>
      <w:r w:rsidRPr="003D1B9E">
        <w:t xml:space="preserve"> 19. Školski odbor odradio je kao i uvijek više od planiranog broja sjednica od čega dio </w:t>
      </w:r>
      <w:proofErr w:type="spellStart"/>
      <w:r w:rsidRPr="003D1B9E">
        <w:t>online</w:t>
      </w:r>
      <w:proofErr w:type="spellEnd"/>
      <w:r w:rsidRPr="003D1B9E">
        <w:t xml:space="preserve">. Vijeće roditelja je održalo planirane 4 sjednice,  a Vijeće učenika planirane 3 sjednice. Razredna vijeća i Učiteljsko vijeće je održalo sjednice prema  planu uz  jednu  izvanrednu sjednicu. Aktivi razredne nastave i predmetne nastave  odradili su sve prema planu. Nabavljena su računala za učitelje, računala za nastavu izborne nastave informatike u razrednoj nastavi te tableti za učenike u sklopu projekta Škola za život. Nabavljen je rezač papira, stroj za čišćenje, nastavna sredstva i pomagala, uredski i higijenski materijal, knjige za knjižnicu. Još ostaje nabava  polica za knjižnicu, a nisu nabavljeni garderobni ormarići, kamera, zavjese za dvoranu. Proširen je prostor arhive, okrečen je  dio učionica, izvršena je legalizacija svih objekata osim ½ dijela PŠ Srijem. </w:t>
      </w:r>
    </w:p>
    <w:p w:rsidR="00DE1BB1" w:rsidRPr="004D090D" w:rsidRDefault="00DE1BB1" w:rsidP="00DE1BB1">
      <w:pPr>
        <w:jc w:val="both"/>
      </w:pPr>
      <w:r w:rsidRPr="004D090D">
        <w:t xml:space="preserve"> ZAPISNIČAR :</w:t>
      </w:r>
      <w:r w:rsidRPr="004D090D">
        <w:tab/>
      </w:r>
      <w:r w:rsidRPr="004D090D">
        <w:tab/>
      </w:r>
      <w:r w:rsidRPr="004D090D">
        <w:tab/>
      </w:r>
      <w:r w:rsidRPr="004D090D">
        <w:tab/>
      </w:r>
      <w:r w:rsidRPr="004D090D">
        <w:tab/>
        <w:t xml:space="preserve">  PREDSJEDNICAVIJEĆA RODITELJA:</w:t>
      </w:r>
    </w:p>
    <w:p w:rsidR="00DE1BB1" w:rsidRPr="004D090D" w:rsidRDefault="00DE1BB1" w:rsidP="00DE1BB1">
      <w:pPr>
        <w:jc w:val="both"/>
      </w:pPr>
      <w:r w:rsidRPr="004D090D">
        <w:t xml:space="preserve">Marijana </w:t>
      </w:r>
      <w:proofErr w:type="spellStart"/>
      <w:r w:rsidRPr="004D090D">
        <w:t>Razman</w:t>
      </w:r>
      <w:proofErr w:type="spellEnd"/>
      <w:r w:rsidRPr="004D090D">
        <w:tab/>
      </w:r>
      <w:r w:rsidRPr="004D090D">
        <w:tab/>
      </w:r>
      <w:r w:rsidRPr="004D090D">
        <w:tab/>
      </w:r>
      <w:r w:rsidRPr="004D090D">
        <w:tab/>
      </w:r>
      <w:r w:rsidRPr="004D090D">
        <w:tab/>
      </w:r>
      <w:r w:rsidRPr="004D090D">
        <w:tab/>
        <w:t xml:space="preserve">         Izidora Pajnić</w:t>
      </w:r>
    </w:p>
    <w:p w:rsidR="00710592" w:rsidRPr="003D1B9E" w:rsidRDefault="00710592" w:rsidP="00710592"/>
    <w:p w:rsidR="00710592" w:rsidRPr="003D1B9E" w:rsidRDefault="00710592" w:rsidP="00710592">
      <w:r w:rsidRPr="003D1B9E">
        <w:t xml:space="preserve">Otvara se rasprava, </w:t>
      </w:r>
      <w:r w:rsidRPr="003D1B9E">
        <w:rPr>
          <w:lang w:val="es-MX"/>
        </w:rPr>
        <w:t xml:space="preserve">budući da nije bilo prijedloga, ni primjedbi, članovi </w:t>
      </w:r>
      <w:r>
        <w:rPr>
          <w:lang w:val="es-MX"/>
        </w:rPr>
        <w:t xml:space="preserve">Vijeća roditelja </w:t>
      </w:r>
      <w:r w:rsidRPr="003D1B9E">
        <w:rPr>
          <w:lang w:val="es-MX"/>
        </w:rPr>
        <w:t xml:space="preserve">jednoglasno su donijeli sljedeću </w:t>
      </w:r>
    </w:p>
    <w:p w:rsidR="00710592" w:rsidRPr="003D1B9E" w:rsidRDefault="00710592" w:rsidP="00710592">
      <w:pPr>
        <w:jc w:val="center"/>
        <w:rPr>
          <w:bCs/>
        </w:rPr>
      </w:pPr>
    </w:p>
    <w:p w:rsidR="00710592" w:rsidRPr="003D1B9E" w:rsidRDefault="00710592" w:rsidP="00710592">
      <w:pPr>
        <w:pStyle w:val="Naslov1"/>
      </w:pPr>
      <w:r w:rsidRPr="003D1B9E">
        <w:t>O D L U K U</w:t>
      </w:r>
    </w:p>
    <w:p w:rsidR="00710592" w:rsidRPr="003D1B9E" w:rsidRDefault="00710592" w:rsidP="00710592">
      <w:pPr>
        <w:jc w:val="center"/>
      </w:pPr>
      <w:r w:rsidRPr="003D1B9E">
        <w:t xml:space="preserve"> </w:t>
      </w:r>
      <w:r w:rsidRPr="003D1B9E">
        <w:rPr>
          <w:bCs/>
          <w:i/>
        </w:rPr>
        <w:t>Prihvaća se</w:t>
      </w:r>
      <w:r w:rsidRPr="003D1B9E">
        <w:rPr>
          <w:bCs/>
        </w:rPr>
        <w:t xml:space="preserve">  </w:t>
      </w:r>
      <w:r w:rsidRPr="003D1B9E">
        <w:t>Izvješće ravnatelja o realizaciji Godišnjeg plana i programa rada  Osnovne škole Sokolovac za školsku godinu 2020./2021.</w:t>
      </w:r>
    </w:p>
    <w:p w:rsidR="00710592" w:rsidRPr="003D1B9E" w:rsidRDefault="00710592" w:rsidP="00710592">
      <w:pPr>
        <w:jc w:val="center"/>
        <w:rPr>
          <w:b/>
        </w:rPr>
      </w:pPr>
    </w:p>
    <w:p w:rsidR="00710592" w:rsidRPr="003D1B9E" w:rsidRDefault="00710592" w:rsidP="00710592">
      <w:pPr>
        <w:jc w:val="center"/>
        <w:rPr>
          <w:b/>
        </w:rPr>
      </w:pPr>
      <w:r w:rsidRPr="003D1B9E">
        <w:rPr>
          <w:b/>
        </w:rPr>
        <w:t>Točka 3.</w:t>
      </w:r>
    </w:p>
    <w:p w:rsidR="00710592" w:rsidRPr="003D1B9E" w:rsidRDefault="00710592" w:rsidP="00710592">
      <w:r w:rsidRPr="003D1B9E">
        <w:t>Pod točkom 3. Izvješće o realizaciji Školskog kurikuluma Osnovne škole Sokolovac za školsku godinu 2020./2021.</w:t>
      </w:r>
      <w:r>
        <w:t>predsjednica Vijeća roditelja</w:t>
      </w:r>
      <w:r w:rsidRPr="003D1B9E">
        <w:t xml:space="preserve"> daje riječ ravnatelju koji prezentira prisutnima da je Školski kurikulum  realiziran djelomično zbog </w:t>
      </w:r>
      <w:proofErr w:type="spellStart"/>
      <w:r w:rsidRPr="003D1B9E">
        <w:t>pandemije</w:t>
      </w:r>
      <w:proofErr w:type="spellEnd"/>
      <w:r w:rsidRPr="003D1B9E">
        <w:t xml:space="preserve"> virusa </w:t>
      </w:r>
      <w:proofErr w:type="spellStart"/>
      <w:r w:rsidRPr="003D1B9E">
        <w:t>Covid</w:t>
      </w:r>
      <w:proofErr w:type="spellEnd"/>
      <w:r w:rsidRPr="003D1B9E">
        <w:t xml:space="preserve"> 19. </w:t>
      </w:r>
    </w:p>
    <w:p w:rsidR="00710592" w:rsidRPr="003D1B9E" w:rsidRDefault="00710592" w:rsidP="00710592">
      <w:r w:rsidRPr="003D1B9E">
        <w:t>Izborna nastava u razrednoj i predmetnoj nastavi je realizirana prema planiranom.</w:t>
      </w:r>
    </w:p>
    <w:p w:rsidR="00710592" w:rsidRPr="003D1B9E" w:rsidRDefault="00710592" w:rsidP="00710592">
      <w:r w:rsidRPr="003D1B9E">
        <w:t>Dodatna i dopunska nastava je realizirana prema planiranom.</w:t>
      </w:r>
    </w:p>
    <w:p w:rsidR="00710592" w:rsidRPr="003D1B9E" w:rsidRDefault="00710592" w:rsidP="00710592">
      <w:proofErr w:type="spellStart"/>
      <w:r w:rsidRPr="003D1B9E">
        <w:t>Izvananstavne</w:t>
      </w:r>
      <w:proofErr w:type="spellEnd"/>
      <w:r w:rsidRPr="003D1B9E">
        <w:t xml:space="preserve"> aktivnosti su realizirane djelomično jer zbog </w:t>
      </w:r>
      <w:proofErr w:type="spellStart"/>
      <w:r w:rsidRPr="003D1B9E">
        <w:t>pandemije</w:t>
      </w:r>
      <w:proofErr w:type="spellEnd"/>
      <w:r w:rsidRPr="003D1B9E">
        <w:t xml:space="preserve"> se nisu mogli održati aktivnosti sa vanjskim suradnicima.</w:t>
      </w:r>
    </w:p>
    <w:p w:rsidR="00710592" w:rsidRPr="003D1B9E" w:rsidRDefault="00710592" w:rsidP="00710592">
      <w:proofErr w:type="spellStart"/>
      <w:r w:rsidRPr="003D1B9E">
        <w:t>Izvanučioničke</w:t>
      </w:r>
      <w:proofErr w:type="spellEnd"/>
      <w:r w:rsidRPr="003D1B9E">
        <w:t xml:space="preserve"> nastave su dio koji je najmanje realiziran zbog zabrane putovanja. Odrađene su  djelomično promjene u prirodi, profesionalno usmjeravanje učenika osmih razreda i Zelena čistka.</w:t>
      </w:r>
    </w:p>
    <w:p w:rsidR="00710592" w:rsidRPr="003D1B9E" w:rsidRDefault="00710592" w:rsidP="00710592">
      <w:r w:rsidRPr="003D1B9E">
        <w:t xml:space="preserve">Škola plivanja  i višednevna ekskurzija učenika 7. i 8.  razreda su otkazane. </w:t>
      </w:r>
    </w:p>
    <w:p w:rsidR="00710592" w:rsidRPr="003D1B9E" w:rsidRDefault="00710592" w:rsidP="00710592"/>
    <w:p w:rsidR="00710592" w:rsidRPr="003D1B9E" w:rsidRDefault="00710592" w:rsidP="00710592">
      <w:pPr>
        <w:jc w:val="both"/>
        <w:rPr>
          <w:lang w:val="es-MX"/>
        </w:rPr>
      </w:pPr>
      <w:r w:rsidRPr="003D1B9E">
        <w:t xml:space="preserve">Otvara se rasprava, </w:t>
      </w:r>
      <w:r w:rsidRPr="003D1B9E">
        <w:rPr>
          <w:lang w:val="es-MX"/>
        </w:rPr>
        <w:t xml:space="preserve">budući da nije bilo prijedloga, ni primjedbi, članovi </w:t>
      </w:r>
      <w:r>
        <w:rPr>
          <w:lang w:val="es-MX"/>
        </w:rPr>
        <w:t xml:space="preserve">Vijeća roditelja </w:t>
      </w:r>
      <w:r w:rsidRPr="003D1B9E">
        <w:rPr>
          <w:lang w:val="es-MX"/>
        </w:rPr>
        <w:t xml:space="preserve">jednoglasno su donijeli sljedeću </w:t>
      </w:r>
    </w:p>
    <w:p w:rsidR="00710592" w:rsidRPr="003D1B9E" w:rsidRDefault="00710592" w:rsidP="00710592">
      <w:pPr>
        <w:pStyle w:val="Naslov1"/>
      </w:pPr>
      <w:r w:rsidRPr="003D1B9E">
        <w:t>O D L U K U</w:t>
      </w:r>
    </w:p>
    <w:p w:rsidR="00710592" w:rsidRPr="003D1B9E" w:rsidRDefault="00710592" w:rsidP="00710592">
      <w:pPr>
        <w:jc w:val="center"/>
      </w:pPr>
      <w:r w:rsidRPr="003D1B9E">
        <w:t xml:space="preserve"> </w:t>
      </w:r>
      <w:r w:rsidRPr="003D1B9E">
        <w:rPr>
          <w:bCs/>
          <w:i/>
        </w:rPr>
        <w:t>Prihvaća se</w:t>
      </w:r>
      <w:r w:rsidRPr="003D1B9E">
        <w:rPr>
          <w:bCs/>
        </w:rPr>
        <w:t xml:space="preserve">  </w:t>
      </w:r>
      <w:r w:rsidRPr="003D1B9E">
        <w:t>Izvješće ravnatelja o realizaciji Školskog kurikuluma Osnovne škole Sokolovac za školsku godinu 2020./2021.</w:t>
      </w:r>
    </w:p>
    <w:p w:rsidR="00710592" w:rsidRPr="003D1B9E" w:rsidRDefault="00710592" w:rsidP="00710592">
      <w:pPr>
        <w:jc w:val="both"/>
        <w:rPr>
          <w:lang w:val="es-MX"/>
        </w:rPr>
      </w:pPr>
      <w:r w:rsidRPr="003D1B9E">
        <w:t xml:space="preserve"> </w:t>
      </w:r>
    </w:p>
    <w:p w:rsidR="00710592" w:rsidRPr="003D1B9E" w:rsidRDefault="00710592" w:rsidP="00710592">
      <w:pPr>
        <w:jc w:val="center"/>
        <w:rPr>
          <w:b/>
        </w:rPr>
      </w:pPr>
      <w:r w:rsidRPr="003D1B9E">
        <w:rPr>
          <w:b/>
        </w:rPr>
        <w:t>Točka 4.</w:t>
      </w:r>
    </w:p>
    <w:p w:rsidR="00710592" w:rsidRPr="003D1B9E" w:rsidRDefault="00710592" w:rsidP="00710592">
      <w:pPr>
        <w:jc w:val="both"/>
      </w:pPr>
      <w:r w:rsidRPr="003D1B9E">
        <w:t xml:space="preserve">Pod točkom 4. Izvješće o provedenoj </w:t>
      </w:r>
      <w:proofErr w:type="spellStart"/>
      <w:r w:rsidRPr="003D1B9E">
        <w:t>izvanučioničkoj</w:t>
      </w:r>
      <w:proofErr w:type="spellEnd"/>
      <w:r w:rsidRPr="003D1B9E">
        <w:t xml:space="preserve"> nastavi u školskoj godini 2020./2021.;</w:t>
      </w:r>
    </w:p>
    <w:p w:rsidR="00710592" w:rsidRPr="003D1B9E" w:rsidRDefault="00710592" w:rsidP="00710592">
      <w:r>
        <w:t>predsjednica Vijeća roditelja</w:t>
      </w:r>
      <w:r w:rsidRPr="003D1B9E">
        <w:t xml:space="preserve"> daje riječ ravnatelju koji prezentira prisutnima da  planirane </w:t>
      </w:r>
      <w:proofErr w:type="spellStart"/>
      <w:r w:rsidRPr="003D1B9E">
        <w:t>izvanučioničke</w:t>
      </w:r>
      <w:proofErr w:type="spellEnd"/>
      <w:r w:rsidRPr="003D1B9E">
        <w:t xml:space="preserve"> nastave nisu  izvršene u skladu s planiranim programom.</w:t>
      </w:r>
    </w:p>
    <w:p w:rsidR="00710592" w:rsidRPr="003D1B9E" w:rsidRDefault="00710592" w:rsidP="00710592">
      <w:proofErr w:type="spellStart"/>
      <w:r w:rsidRPr="003D1B9E">
        <w:t>Izvanučioničke</w:t>
      </w:r>
      <w:proofErr w:type="spellEnd"/>
      <w:r w:rsidRPr="003D1B9E">
        <w:t xml:space="preserve"> nastave su dio koji je najmanje realiziran zbog zabrane putovanja. Odrađene su  djelomično promjene u prirodi, profesionalno usmjeravanje učenika osmih razreda i Zelena čistka. </w:t>
      </w:r>
    </w:p>
    <w:p w:rsidR="00710592" w:rsidRPr="003D1B9E" w:rsidRDefault="00710592" w:rsidP="00710592">
      <w:r w:rsidRPr="003D1B9E">
        <w:t xml:space="preserve">Škola plivanja  i višednevna ekskurzija učenika 7. i 8.  razreda su otkazane. </w:t>
      </w:r>
    </w:p>
    <w:p w:rsidR="00710592" w:rsidRPr="003D1B9E" w:rsidRDefault="00710592" w:rsidP="00710592"/>
    <w:p w:rsidR="00710592" w:rsidRPr="003D1B9E" w:rsidRDefault="00710592" w:rsidP="00710592">
      <w:pPr>
        <w:jc w:val="both"/>
        <w:rPr>
          <w:lang w:val="es-MX"/>
        </w:rPr>
      </w:pPr>
      <w:r w:rsidRPr="003D1B9E">
        <w:t xml:space="preserve">Otvara se rasprava, </w:t>
      </w:r>
      <w:r w:rsidRPr="003D1B9E">
        <w:rPr>
          <w:lang w:val="es-MX"/>
        </w:rPr>
        <w:t>budući da nije bilo prijedloga, ni pri</w:t>
      </w:r>
      <w:r>
        <w:rPr>
          <w:lang w:val="es-MX"/>
        </w:rPr>
        <w:t xml:space="preserve">mjedbi, članovi Vijeća roditelja </w:t>
      </w:r>
      <w:r w:rsidRPr="003D1B9E">
        <w:rPr>
          <w:lang w:val="es-MX"/>
        </w:rPr>
        <w:t xml:space="preserve">jednoglasno su donijeli sljedeću </w:t>
      </w:r>
    </w:p>
    <w:p w:rsidR="00710592" w:rsidRPr="003D1B9E" w:rsidRDefault="00710592" w:rsidP="00710592">
      <w:pPr>
        <w:jc w:val="center"/>
        <w:rPr>
          <w:bCs/>
        </w:rPr>
      </w:pPr>
    </w:p>
    <w:p w:rsidR="00710592" w:rsidRPr="003D1B9E" w:rsidRDefault="00710592" w:rsidP="00710592">
      <w:pPr>
        <w:pStyle w:val="Naslov1"/>
      </w:pPr>
      <w:r w:rsidRPr="003D1B9E">
        <w:t>O D L U K U</w:t>
      </w:r>
    </w:p>
    <w:p w:rsidR="00710592" w:rsidRPr="003D1B9E" w:rsidRDefault="00710592" w:rsidP="00710592">
      <w:pPr>
        <w:jc w:val="center"/>
      </w:pPr>
      <w:r w:rsidRPr="003D1B9E">
        <w:t xml:space="preserve"> </w:t>
      </w:r>
      <w:r w:rsidRPr="003D1B9E">
        <w:rPr>
          <w:bCs/>
          <w:i/>
        </w:rPr>
        <w:t>Prihvaća se</w:t>
      </w:r>
      <w:r w:rsidRPr="003D1B9E">
        <w:rPr>
          <w:bCs/>
        </w:rPr>
        <w:t xml:space="preserve">  </w:t>
      </w:r>
      <w:r w:rsidRPr="003D1B9E">
        <w:t xml:space="preserve">Izvješće ravnatelja o provedenoj </w:t>
      </w:r>
      <w:proofErr w:type="spellStart"/>
      <w:r w:rsidRPr="003D1B9E">
        <w:t>izvanučioničkoj</w:t>
      </w:r>
      <w:proofErr w:type="spellEnd"/>
      <w:r w:rsidRPr="003D1B9E">
        <w:t xml:space="preserve"> nastavi  u školskoj godini 2020./2021. </w:t>
      </w:r>
    </w:p>
    <w:p w:rsidR="00710592" w:rsidRPr="003D1B9E" w:rsidRDefault="00710592" w:rsidP="00DE1BB1">
      <w:pPr>
        <w:rPr>
          <w:b/>
        </w:rPr>
      </w:pPr>
    </w:p>
    <w:p w:rsidR="00710592" w:rsidRPr="003D1B9E" w:rsidRDefault="00710592" w:rsidP="00710592">
      <w:pPr>
        <w:jc w:val="center"/>
        <w:rPr>
          <w:b/>
        </w:rPr>
      </w:pPr>
    </w:p>
    <w:p w:rsidR="00710592" w:rsidRPr="003D1B9E" w:rsidRDefault="00DE1BB1" w:rsidP="00710592">
      <w:pPr>
        <w:jc w:val="center"/>
        <w:rPr>
          <w:b/>
        </w:rPr>
      </w:pPr>
      <w:r>
        <w:rPr>
          <w:b/>
        </w:rPr>
        <w:t>Točka 5</w:t>
      </w:r>
      <w:r w:rsidR="00710592" w:rsidRPr="003D1B9E">
        <w:rPr>
          <w:b/>
        </w:rPr>
        <w:t>.</w:t>
      </w:r>
    </w:p>
    <w:p w:rsidR="00710592" w:rsidRPr="003D1B9E" w:rsidRDefault="00DE1BB1" w:rsidP="00DE1BB1">
      <w:pPr>
        <w:jc w:val="both"/>
      </w:pPr>
      <w:r>
        <w:t>Pod točkom 5</w:t>
      </w:r>
      <w:r w:rsidR="00710592" w:rsidRPr="003D1B9E">
        <w:t>.</w:t>
      </w:r>
      <w:r w:rsidRPr="00DE1BB1">
        <w:t xml:space="preserve"> </w:t>
      </w:r>
      <w:r>
        <w:t>Izvješće o uspjehu učenika u školskoj godini 2020./2021. predsjednica Vijeća roditelja</w:t>
      </w:r>
      <w:r w:rsidR="00710592" w:rsidRPr="003D1B9E">
        <w:t xml:space="preserve"> daje riječ pedagogu škole, Goranki Teodorčević koja podnosi detaljno izvješće o odgojno-obrazovnim postignućima učenika na kraju školske godine 2020./2021</w:t>
      </w:r>
      <w:r>
        <w:t>.</w:t>
      </w:r>
      <w:r w:rsidR="00710592" w:rsidRPr="003D1B9E">
        <w:t xml:space="preserve"> </w:t>
      </w:r>
    </w:p>
    <w:p w:rsidR="00DE1BB1" w:rsidRPr="004D090D" w:rsidRDefault="00DE1BB1" w:rsidP="00DE1BB1">
      <w:pPr>
        <w:jc w:val="both"/>
      </w:pPr>
      <w:r w:rsidRPr="004D090D">
        <w:t>ZAPISNIČAR :</w:t>
      </w:r>
      <w:r w:rsidRPr="004D090D">
        <w:tab/>
      </w:r>
      <w:r w:rsidRPr="004D090D">
        <w:tab/>
      </w:r>
      <w:r w:rsidRPr="004D090D">
        <w:tab/>
      </w:r>
      <w:r w:rsidRPr="004D090D">
        <w:tab/>
      </w:r>
      <w:r w:rsidRPr="004D090D">
        <w:tab/>
        <w:t xml:space="preserve">  PREDSJEDNICAVIJEĆA RODITELJA:</w:t>
      </w:r>
    </w:p>
    <w:p w:rsidR="00DE1BB1" w:rsidRPr="004D090D" w:rsidRDefault="00DE1BB1" w:rsidP="00DE1BB1">
      <w:pPr>
        <w:jc w:val="both"/>
      </w:pPr>
      <w:r w:rsidRPr="004D090D">
        <w:t xml:space="preserve">Marijana </w:t>
      </w:r>
      <w:proofErr w:type="spellStart"/>
      <w:r w:rsidRPr="004D090D">
        <w:t>Razman</w:t>
      </w:r>
      <w:proofErr w:type="spellEnd"/>
      <w:r w:rsidRPr="004D090D">
        <w:tab/>
      </w:r>
      <w:r w:rsidRPr="004D090D">
        <w:tab/>
      </w:r>
      <w:r w:rsidRPr="004D090D">
        <w:tab/>
      </w:r>
      <w:r w:rsidRPr="004D090D">
        <w:tab/>
      </w:r>
      <w:r w:rsidRPr="004D090D">
        <w:tab/>
      </w:r>
      <w:r w:rsidRPr="004D090D">
        <w:tab/>
        <w:t xml:space="preserve">         Izidora Pajnić</w:t>
      </w:r>
    </w:p>
    <w:p w:rsidR="00DE1BB1" w:rsidRDefault="00DE1BB1" w:rsidP="00710592">
      <w:pPr>
        <w:jc w:val="both"/>
        <w:rPr>
          <w:bCs/>
        </w:rPr>
      </w:pPr>
    </w:p>
    <w:p w:rsidR="00710592" w:rsidRPr="003D1B9E" w:rsidRDefault="00710592" w:rsidP="00710592">
      <w:pPr>
        <w:jc w:val="both"/>
        <w:rPr>
          <w:lang w:val="es-MX"/>
        </w:rPr>
      </w:pPr>
      <w:r w:rsidRPr="003D1B9E">
        <w:rPr>
          <w:bCs/>
        </w:rPr>
        <w:t xml:space="preserve">Otvara se rasprava, </w:t>
      </w:r>
      <w:r w:rsidRPr="003D1B9E">
        <w:t>kako nije bilo daljnjih  pitanja, primjedbi, ni prijedloga</w:t>
      </w:r>
      <w:r w:rsidRPr="003D1B9E">
        <w:rPr>
          <w:lang w:val="es-MX"/>
        </w:rPr>
        <w:t xml:space="preserve"> članovi </w:t>
      </w:r>
      <w:r w:rsidR="00DE1BB1">
        <w:rPr>
          <w:lang w:val="es-MX"/>
        </w:rPr>
        <w:t xml:space="preserve">Vijeća roditelja </w:t>
      </w:r>
      <w:r w:rsidRPr="003D1B9E">
        <w:rPr>
          <w:lang w:val="es-MX"/>
        </w:rPr>
        <w:t xml:space="preserve">jednoglasno su donijeli sljedeću </w:t>
      </w:r>
    </w:p>
    <w:p w:rsidR="00710592" w:rsidRPr="003D1B9E" w:rsidRDefault="00710592" w:rsidP="00710592">
      <w:pPr>
        <w:rPr>
          <w:b/>
        </w:rPr>
      </w:pPr>
    </w:p>
    <w:p w:rsidR="00710592" w:rsidRPr="003D1B9E" w:rsidRDefault="00710592" w:rsidP="00710592">
      <w:pPr>
        <w:jc w:val="center"/>
        <w:rPr>
          <w:b/>
        </w:rPr>
      </w:pPr>
      <w:r w:rsidRPr="003D1B9E">
        <w:rPr>
          <w:b/>
        </w:rPr>
        <w:t>O D L U K U</w:t>
      </w:r>
    </w:p>
    <w:p w:rsidR="00710592" w:rsidRPr="003D1B9E" w:rsidRDefault="00710592" w:rsidP="00710592">
      <w:pPr>
        <w:jc w:val="center"/>
        <w:rPr>
          <w:b/>
        </w:rPr>
      </w:pPr>
      <w:r w:rsidRPr="003D1B9E">
        <w:rPr>
          <w:bCs/>
          <w:i/>
        </w:rPr>
        <w:t>Prihvaća se</w:t>
      </w:r>
      <w:r w:rsidRPr="003D1B9E">
        <w:rPr>
          <w:bCs/>
        </w:rPr>
        <w:t xml:space="preserve">  </w:t>
      </w:r>
      <w:r w:rsidRPr="003D1B9E">
        <w:t>Izvješće o odgojno-obrazovnim postignućima učenika na kraju školske godine 2020./2021.</w:t>
      </w:r>
    </w:p>
    <w:p w:rsidR="00710592" w:rsidRPr="003D1B9E" w:rsidRDefault="00710592" w:rsidP="00710592">
      <w:pPr>
        <w:tabs>
          <w:tab w:val="left" w:pos="3675"/>
        </w:tabs>
        <w:jc w:val="both"/>
        <w:rPr>
          <w:lang w:val="es-MX"/>
        </w:rPr>
      </w:pPr>
    </w:p>
    <w:p w:rsidR="00710592" w:rsidRPr="003D1B9E" w:rsidRDefault="00DE1BB1" w:rsidP="00710592">
      <w:pPr>
        <w:jc w:val="center"/>
        <w:rPr>
          <w:b/>
        </w:rPr>
      </w:pPr>
      <w:r>
        <w:rPr>
          <w:b/>
        </w:rPr>
        <w:t>Točka 6</w:t>
      </w:r>
      <w:r w:rsidR="00710592" w:rsidRPr="003D1B9E">
        <w:rPr>
          <w:b/>
        </w:rPr>
        <w:t>.</w:t>
      </w:r>
    </w:p>
    <w:p w:rsidR="00710592" w:rsidRPr="003D1B9E" w:rsidRDefault="00DE1BB1" w:rsidP="00710592">
      <w:pPr>
        <w:rPr>
          <w:b/>
        </w:rPr>
      </w:pPr>
      <w:r>
        <w:t>Pod točkom 6</w:t>
      </w:r>
      <w:r w:rsidR="00710592" w:rsidRPr="003D1B9E">
        <w:t xml:space="preserve">. Izvješće o realizaciji Školskog preventivnog programa u školskoj godini 2020./2021. </w:t>
      </w:r>
      <w:r>
        <w:t>predsjednica Vijeća roditelja</w:t>
      </w:r>
      <w:r w:rsidR="00710592" w:rsidRPr="003D1B9E">
        <w:t xml:space="preserve"> daje riječ pedagogu škole, Goranki Teodorčević koja podnosi detaljno izvješće o provođenju preventivnog programa</w:t>
      </w:r>
      <w:r>
        <w:t>.</w:t>
      </w:r>
    </w:p>
    <w:p w:rsidR="00710592" w:rsidRPr="00DE1BB1" w:rsidRDefault="00710592" w:rsidP="00710592">
      <w:pPr>
        <w:rPr>
          <w:lang w:val="es-MX"/>
        </w:rPr>
      </w:pPr>
      <w:r w:rsidRPr="003D1B9E">
        <w:rPr>
          <w:bCs/>
        </w:rPr>
        <w:t xml:space="preserve">Otvara se rasprava, </w:t>
      </w:r>
      <w:r w:rsidRPr="003D1B9E">
        <w:t>kako nije bilo daljnjih  pitanja, primjedbi, ni prijedloga</w:t>
      </w:r>
      <w:r w:rsidRPr="003D1B9E">
        <w:rPr>
          <w:lang w:val="es-MX"/>
        </w:rPr>
        <w:t xml:space="preserve"> članovi </w:t>
      </w:r>
      <w:r w:rsidR="00DE1BB1">
        <w:rPr>
          <w:lang w:val="es-MX"/>
        </w:rPr>
        <w:t xml:space="preserve">Vijeća roditelja </w:t>
      </w:r>
      <w:r w:rsidRPr="003D1B9E">
        <w:rPr>
          <w:lang w:val="es-MX"/>
        </w:rPr>
        <w:t xml:space="preserve">jednoglasno su donijeli sljedeću </w:t>
      </w:r>
    </w:p>
    <w:p w:rsidR="00710592" w:rsidRPr="003D1B9E" w:rsidRDefault="00710592" w:rsidP="00710592">
      <w:pPr>
        <w:jc w:val="center"/>
        <w:rPr>
          <w:b/>
        </w:rPr>
      </w:pPr>
      <w:r w:rsidRPr="003D1B9E">
        <w:rPr>
          <w:b/>
        </w:rPr>
        <w:t>O D L U K U</w:t>
      </w:r>
    </w:p>
    <w:p w:rsidR="00710592" w:rsidRPr="003D1B9E" w:rsidRDefault="00710592" w:rsidP="00710592">
      <w:pPr>
        <w:jc w:val="center"/>
      </w:pPr>
      <w:r w:rsidRPr="003D1B9E">
        <w:rPr>
          <w:bCs/>
          <w:i/>
        </w:rPr>
        <w:t>Prihvaća se</w:t>
      </w:r>
      <w:r w:rsidRPr="003D1B9E">
        <w:rPr>
          <w:bCs/>
        </w:rPr>
        <w:t xml:space="preserve">   Izvješće </w:t>
      </w:r>
      <w:r w:rsidRPr="003D1B9E">
        <w:t>o realizaciji preventivnog programa u školskoj godini 2020./2021.</w:t>
      </w:r>
    </w:p>
    <w:p w:rsidR="00710592" w:rsidRPr="003D1B9E" w:rsidRDefault="00710592" w:rsidP="00710592">
      <w:pPr>
        <w:jc w:val="both"/>
      </w:pPr>
    </w:p>
    <w:p w:rsidR="00710592" w:rsidRPr="003D1B9E" w:rsidRDefault="00710592" w:rsidP="00710592">
      <w:pPr>
        <w:rPr>
          <w:b/>
        </w:rPr>
      </w:pPr>
    </w:p>
    <w:p w:rsidR="00710592" w:rsidRPr="003D1B9E" w:rsidRDefault="00DE1BB1" w:rsidP="00710592">
      <w:pPr>
        <w:jc w:val="center"/>
        <w:rPr>
          <w:b/>
        </w:rPr>
      </w:pPr>
      <w:r>
        <w:rPr>
          <w:b/>
        </w:rPr>
        <w:t>Točka 7</w:t>
      </w:r>
      <w:r w:rsidR="00710592" w:rsidRPr="003D1B9E">
        <w:rPr>
          <w:b/>
        </w:rPr>
        <w:t>.</w:t>
      </w:r>
    </w:p>
    <w:p w:rsidR="00710592" w:rsidRPr="00DE1BB1" w:rsidRDefault="00DE1BB1" w:rsidP="00710592">
      <w:pPr>
        <w:rPr>
          <w:b/>
        </w:rPr>
      </w:pPr>
      <w:r>
        <w:t>Pod točkom 7</w:t>
      </w:r>
      <w:r w:rsidR="00710592" w:rsidRPr="003D1B9E">
        <w:t>. Izvješće o realizaciji razvojnog plana</w:t>
      </w:r>
      <w:r>
        <w:t xml:space="preserve"> ( </w:t>
      </w:r>
      <w:proofErr w:type="spellStart"/>
      <w:r>
        <w:t>samovrednovanju</w:t>
      </w:r>
      <w:proofErr w:type="spellEnd"/>
      <w:r>
        <w:t>) škole</w:t>
      </w:r>
      <w:r w:rsidR="00710592" w:rsidRPr="003D1B9E">
        <w:t xml:space="preserve"> u školskoj godini 2020./2021.</w:t>
      </w:r>
      <w:r>
        <w:t xml:space="preserve"> </w:t>
      </w:r>
      <w:r w:rsidR="00710592" w:rsidRPr="003D1B9E">
        <w:t>predsjednica Školskog odbora daje riječ pedagogu škole, Goranki Teodorčević koja podnosi detaljno izvješće o  realizaciji razvojnog plana  u školskoj godini 2020./2021.</w:t>
      </w:r>
    </w:p>
    <w:p w:rsidR="00710592" w:rsidRPr="003D1B9E" w:rsidRDefault="00710592" w:rsidP="00710592">
      <w:pPr>
        <w:rPr>
          <w:lang w:val="es-MX"/>
        </w:rPr>
      </w:pPr>
      <w:r w:rsidRPr="003D1B9E">
        <w:rPr>
          <w:bCs/>
        </w:rPr>
        <w:t xml:space="preserve">Otvara se rasprava, </w:t>
      </w:r>
      <w:r w:rsidRPr="003D1B9E">
        <w:t>kako nije bilo daljnjih  pitanja, primjedbi, ni prijedloga</w:t>
      </w:r>
      <w:r w:rsidRPr="003D1B9E">
        <w:rPr>
          <w:lang w:val="es-MX"/>
        </w:rPr>
        <w:t xml:space="preserve"> članovi </w:t>
      </w:r>
      <w:r w:rsidR="00DE1BB1">
        <w:rPr>
          <w:lang w:val="es-MX"/>
        </w:rPr>
        <w:t xml:space="preserve">vijeća roditelja </w:t>
      </w:r>
      <w:r w:rsidRPr="003D1B9E">
        <w:rPr>
          <w:lang w:val="es-MX"/>
        </w:rPr>
        <w:t xml:space="preserve">jednoglasno su donijeli sljedeću </w:t>
      </w:r>
    </w:p>
    <w:p w:rsidR="00710592" w:rsidRPr="003D1B9E" w:rsidRDefault="00710592" w:rsidP="00710592"/>
    <w:p w:rsidR="00710592" w:rsidRPr="003D1B9E" w:rsidRDefault="00710592" w:rsidP="00710592">
      <w:pPr>
        <w:jc w:val="center"/>
        <w:rPr>
          <w:b/>
        </w:rPr>
      </w:pPr>
      <w:r w:rsidRPr="003D1B9E">
        <w:rPr>
          <w:b/>
        </w:rPr>
        <w:t>O D L U K U</w:t>
      </w:r>
    </w:p>
    <w:p w:rsidR="00710592" w:rsidRPr="003D1B9E" w:rsidRDefault="00710592" w:rsidP="00710592">
      <w:pPr>
        <w:jc w:val="center"/>
        <w:rPr>
          <w:bCs/>
        </w:rPr>
      </w:pPr>
      <w:r w:rsidRPr="003D1B9E">
        <w:rPr>
          <w:bCs/>
          <w:i/>
        </w:rPr>
        <w:t>Prihvaća se</w:t>
      </w:r>
      <w:r w:rsidRPr="003D1B9E">
        <w:rPr>
          <w:bCs/>
        </w:rPr>
        <w:t xml:space="preserve">  </w:t>
      </w:r>
      <w:r w:rsidRPr="003D1B9E">
        <w:t xml:space="preserve">Izvješće </w:t>
      </w:r>
      <w:r w:rsidRPr="003D1B9E">
        <w:rPr>
          <w:bCs/>
        </w:rPr>
        <w:t xml:space="preserve"> </w:t>
      </w:r>
      <w:r w:rsidRPr="003D1B9E">
        <w:t xml:space="preserve">o </w:t>
      </w:r>
      <w:proofErr w:type="spellStart"/>
      <w:r w:rsidRPr="003D1B9E">
        <w:t>o</w:t>
      </w:r>
      <w:proofErr w:type="spellEnd"/>
      <w:r w:rsidRPr="003D1B9E">
        <w:t xml:space="preserve"> realizaciji razvojnog plana u školskoj godini 2020./2021.</w:t>
      </w:r>
    </w:p>
    <w:p w:rsidR="00710592" w:rsidRPr="003D1B9E" w:rsidRDefault="00710592" w:rsidP="00710592">
      <w:pPr>
        <w:jc w:val="center"/>
        <w:rPr>
          <w:b/>
        </w:rPr>
      </w:pPr>
    </w:p>
    <w:p w:rsidR="00710592" w:rsidRPr="003D1B9E" w:rsidRDefault="00DE1BB1" w:rsidP="00710592">
      <w:pPr>
        <w:jc w:val="center"/>
        <w:rPr>
          <w:b/>
        </w:rPr>
      </w:pPr>
      <w:r>
        <w:rPr>
          <w:b/>
        </w:rPr>
        <w:t>Točka 8</w:t>
      </w:r>
      <w:r w:rsidR="00710592" w:rsidRPr="003D1B9E">
        <w:rPr>
          <w:b/>
        </w:rPr>
        <w:t>.</w:t>
      </w:r>
    </w:p>
    <w:p w:rsidR="00710592" w:rsidRPr="003D1B9E" w:rsidRDefault="00710592" w:rsidP="00710592">
      <w:r w:rsidRPr="003D1B9E">
        <w:t xml:space="preserve">Pod točkom </w:t>
      </w:r>
      <w:r w:rsidR="00DE1BB1">
        <w:t>8</w:t>
      </w:r>
      <w:r w:rsidRPr="003D1B9E">
        <w:t xml:space="preserve">. Izvješće o realizaciji Školskog projekta za školsku godinu 2020./2021. </w:t>
      </w:r>
      <w:r w:rsidR="00DE1BB1">
        <w:t xml:space="preserve">predsjednica Vijeća roditelja </w:t>
      </w:r>
      <w:r w:rsidRPr="003D1B9E">
        <w:t xml:space="preserve"> daje riječ Janji </w:t>
      </w:r>
      <w:proofErr w:type="spellStart"/>
      <w:r w:rsidRPr="003D1B9E">
        <w:t>Ivanček</w:t>
      </w:r>
      <w:proofErr w:type="spellEnd"/>
      <w:r w:rsidRPr="003D1B9E">
        <w:t xml:space="preserve">, </w:t>
      </w:r>
      <w:proofErr w:type="spellStart"/>
      <w:r w:rsidRPr="003D1B9E">
        <w:t>kordinatorici</w:t>
      </w:r>
      <w:proofErr w:type="spellEnd"/>
      <w:r w:rsidRPr="003D1B9E">
        <w:t xml:space="preserve"> eko škole koja podnosi detaljno izvješće o  realizaciji Školskog projekta u školskoj godini 2020./2021.</w:t>
      </w:r>
    </w:p>
    <w:p w:rsidR="00710592" w:rsidRPr="003D1B9E" w:rsidRDefault="00710592" w:rsidP="00710592">
      <w:r w:rsidRPr="003D1B9E">
        <w:t xml:space="preserve">Školski projekt pod nazivom Planet ili plastika. Glavna tema je </w:t>
      </w:r>
      <w:proofErr w:type="spellStart"/>
      <w:r w:rsidRPr="003D1B9E">
        <w:t>je</w:t>
      </w:r>
      <w:proofErr w:type="spellEnd"/>
      <w:r w:rsidRPr="003D1B9E">
        <w:t xml:space="preserve"> otpad, edukacija o važnosti </w:t>
      </w:r>
      <w:proofErr w:type="spellStart"/>
      <w:r w:rsidRPr="003D1B9E">
        <w:t>razvrstavnja</w:t>
      </w:r>
      <w:proofErr w:type="spellEnd"/>
      <w:r w:rsidRPr="003D1B9E">
        <w:t xml:space="preserve"> otpada, radilo se na razini škole, u grupama, da se osvijesti okolina koliko je velik problem zagađenja okoliša posebno s plastikom.  Učenici su se educirali na način da se plastika može reciklirati i da se pazi pri kupovini, da se plastika zamijeni drugim </w:t>
      </w:r>
      <w:proofErr w:type="spellStart"/>
      <w:r w:rsidRPr="003D1B9E">
        <w:t>materijlima</w:t>
      </w:r>
      <w:proofErr w:type="spellEnd"/>
      <w:r w:rsidRPr="003D1B9E">
        <w:t>. Održane su radionice učenika i vidljiv je njihov interes  i briga za zaštitu okoliša.</w:t>
      </w:r>
    </w:p>
    <w:p w:rsidR="00710592" w:rsidRPr="003D1B9E" w:rsidRDefault="00710592" w:rsidP="00710592"/>
    <w:p w:rsidR="00710592" w:rsidRPr="003D1B9E" w:rsidRDefault="00710592" w:rsidP="00710592">
      <w:pPr>
        <w:rPr>
          <w:b/>
        </w:rPr>
      </w:pPr>
      <w:r w:rsidRPr="003D1B9E">
        <w:t xml:space="preserve">Prezentacija o projektu je održana za Dan škole.  </w:t>
      </w:r>
    </w:p>
    <w:p w:rsidR="00710592" w:rsidRPr="003D1B9E" w:rsidRDefault="00710592" w:rsidP="00710592"/>
    <w:p w:rsidR="00710592" w:rsidRPr="003D1B9E" w:rsidRDefault="00710592" w:rsidP="00710592">
      <w:pPr>
        <w:rPr>
          <w:lang w:val="es-MX"/>
        </w:rPr>
      </w:pPr>
      <w:r w:rsidRPr="003D1B9E">
        <w:rPr>
          <w:bCs/>
        </w:rPr>
        <w:t xml:space="preserve">Otvara se rasprava, </w:t>
      </w:r>
      <w:r w:rsidRPr="003D1B9E">
        <w:t>kako nije bilo daljnjih  pitanja, primjedbi, ni prijedloga</w:t>
      </w:r>
      <w:r w:rsidRPr="003D1B9E">
        <w:rPr>
          <w:lang w:val="es-MX"/>
        </w:rPr>
        <w:t xml:space="preserve"> članovi </w:t>
      </w:r>
      <w:r w:rsidR="00DE1BB1">
        <w:rPr>
          <w:lang w:val="es-MX"/>
        </w:rPr>
        <w:t xml:space="preserve">Vijeća roditelja </w:t>
      </w:r>
      <w:r w:rsidRPr="003D1B9E">
        <w:rPr>
          <w:lang w:val="es-MX"/>
        </w:rPr>
        <w:t xml:space="preserve">jednoglasno su donijeli sljedeću </w:t>
      </w:r>
    </w:p>
    <w:p w:rsidR="00710592" w:rsidRPr="003D1B9E" w:rsidRDefault="00710592" w:rsidP="00710592"/>
    <w:p w:rsidR="00710592" w:rsidRPr="003D1B9E" w:rsidRDefault="00710592" w:rsidP="00710592">
      <w:pPr>
        <w:jc w:val="center"/>
        <w:rPr>
          <w:b/>
        </w:rPr>
      </w:pPr>
      <w:r w:rsidRPr="003D1B9E">
        <w:rPr>
          <w:b/>
        </w:rPr>
        <w:t>O D L U K U</w:t>
      </w:r>
    </w:p>
    <w:p w:rsidR="00710592" w:rsidRPr="003D1B9E" w:rsidRDefault="00710592" w:rsidP="00710592">
      <w:pPr>
        <w:jc w:val="center"/>
        <w:rPr>
          <w:bCs/>
        </w:rPr>
      </w:pPr>
      <w:r w:rsidRPr="003D1B9E">
        <w:rPr>
          <w:bCs/>
          <w:i/>
        </w:rPr>
        <w:t>Prihvaća se</w:t>
      </w:r>
      <w:r w:rsidRPr="003D1B9E">
        <w:rPr>
          <w:bCs/>
        </w:rPr>
        <w:t xml:space="preserve">  </w:t>
      </w:r>
      <w:r w:rsidRPr="003D1B9E">
        <w:t xml:space="preserve">Izvješće </w:t>
      </w:r>
      <w:r w:rsidRPr="003D1B9E">
        <w:rPr>
          <w:bCs/>
        </w:rPr>
        <w:t xml:space="preserve"> </w:t>
      </w:r>
      <w:r w:rsidRPr="003D1B9E">
        <w:t>o realizaciji Školskog projekta u školskoj godini 2020./2021.</w:t>
      </w:r>
    </w:p>
    <w:p w:rsidR="00710592" w:rsidRPr="003D1B9E" w:rsidRDefault="00710592" w:rsidP="00710592">
      <w:pPr>
        <w:jc w:val="both"/>
      </w:pPr>
    </w:p>
    <w:p w:rsidR="00DE1BB1" w:rsidRDefault="00DE1BB1" w:rsidP="00710592">
      <w:pPr>
        <w:jc w:val="center"/>
        <w:rPr>
          <w:b/>
        </w:rPr>
      </w:pPr>
    </w:p>
    <w:p w:rsidR="00DE1BB1" w:rsidRPr="004D090D" w:rsidRDefault="00DE1BB1" w:rsidP="00DE1BB1">
      <w:pPr>
        <w:jc w:val="both"/>
      </w:pPr>
      <w:r w:rsidRPr="004D090D">
        <w:t>ZAPISNIČAR :</w:t>
      </w:r>
      <w:r w:rsidRPr="004D090D">
        <w:tab/>
      </w:r>
      <w:r w:rsidRPr="004D090D">
        <w:tab/>
      </w:r>
      <w:r w:rsidRPr="004D090D">
        <w:tab/>
      </w:r>
      <w:r w:rsidRPr="004D090D">
        <w:tab/>
      </w:r>
      <w:r w:rsidRPr="004D090D">
        <w:tab/>
        <w:t xml:space="preserve">  PREDSJEDNICAVIJEĆA RODITELJA:</w:t>
      </w:r>
    </w:p>
    <w:p w:rsidR="00DE1BB1" w:rsidRPr="004D090D" w:rsidRDefault="00DE1BB1" w:rsidP="00DE1BB1">
      <w:pPr>
        <w:jc w:val="both"/>
      </w:pPr>
      <w:r w:rsidRPr="004D090D">
        <w:t xml:space="preserve">Marijana </w:t>
      </w:r>
      <w:proofErr w:type="spellStart"/>
      <w:r w:rsidRPr="004D090D">
        <w:t>Razman</w:t>
      </w:r>
      <w:proofErr w:type="spellEnd"/>
      <w:r w:rsidRPr="004D090D">
        <w:tab/>
      </w:r>
      <w:r w:rsidRPr="004D090D">
        <w:tab/>
      </w:r>
      <w:r w:rsidRPr="004D090D">
        <w:tab/>
      </w:r>
      <w:r w:rsidRPr="004D090D">
        <w:tab/>
      </w:r>
      <w:r w:rsidRPr="004D090D">
        <w:tab/>
      </w:r>
      <w:r w:rsidRPr="004D090D">
        <w:tab/>
        <w:t xml:space="preserve">         Izidora Pajnić</w:t>
      </w:r>
    </w:p>
    <w:p w:rsidR="00DE1BB1" w:rsidRDefault="00DE1BB1" w:rsidP="00710592">
      <w:pPr>
        <w:jc w:val="center"/>
        <w:rPr>
          <w:b/>
        </w:rPr>
      </w:pPr>
    </w:p>
    <w:p w:rsidR="00710592" w:rsidRPr="003D1B9E" w:rsidRDefault="00DE1BB1" w:rsidP="00710592">
      <w:pPr>
        <w:jc w:val="center"/>
        <w:rPr>
          <w:b/>
        </w:rPr>
      </w:pPr>
      <w:r>
        <w:rPr>
          <w:b/>
        </w:rPr>
        <w:t>Točka 9</w:t>
      </w:r>
      <w:r w:rsidR="00710592" w:rsidRPr="003D1B9E">
        <w:rPr>
          <w:b/>
        </w:rPr>
        <w:t>.</w:t>
      </w:r>
    </w:p>
    <w:p w:rsidR="00DE1BB1" w:rsidRDefault="00DE1BB1" w:rsidP="00710592">
      <w:pPr>
        <w:jc w:val="both"/>
      </w:pPr>
      <w:r>
        <w:t>Pod točkom 9</w:t>
      </w:r>
      <w:r w:rsidR="00710592" w:rsidRPr="003D1B9E">
        <w:rPr>
          <w:b/>
        </w:rPr>
        <w:t xml:space="preserve">. </w:t>
      </w:r>
      <w:r w:rsidR="00710592" w:rsidRPr="003D1B9E">
        <w:t>Predstavljanje ponuda za osiguranje učenika od nezgode u školskoj godini 2020./2021.</w:t>
      </w:r>
      <w:r>
        <w:t>predsjednica Vijeća roditelja</w:t>
      </w:r>
      <w:r w:rsidR="00710592" w:rsidRPr="003D1B9E">
        <w:t xml:space="preserve"> daje riječ ravnatelju koji obrazlaže da je škola zaprimila ponude za osiguranje učenika od nezgode u školskoj godini 2021./2022. od Adriatic osiguranja </w:t>
      </w:r>
      <w:proofErr w:type="spellStart"/>
      <w:r w:rsidR="00710592" w:rsidRPr="003D1B9E">
        <w:t>d.d</w:t>
      </w:r>
      <w:proofErr w:type="spellEnd"/>
      <w:r w:rsidR="00710592" w:rsidRPr="003D1B9E">
        <w:t xml:space="preserve">, </w:t>
      </w:r>
      <w:proofErr w:type="spellStart"/>
      <w:r w:rsidR="00710592" w:rsidRPr="003D1B9E">
        <w:t>Agramlife</w:t>
      </w:r>
      <w:proofErr w:type="spellEnd"/>
      <w:r w:rsidR="00710592" w:rsidRPr="003D1B9E">
        <w:t xml:space="preserve"> Osiguranja i </w:t>
      </w:r>
      <w:proofErr w:type="spellStart"/>
      <w:r w:rsidR="00710592" w:rsidRPr="003D1B9E">
        <w:t>Wiener</w:t>
      </w:r>
      <w:proofErr w:type="spellEnd"/>
      <w:r w:rsidR="00710592" w:rsidRPr="003D1B9E">
        <w:t xml:space="preserve"> osiguranja </w:t>
      </w:r>
      <w:proofErr w:type="spellStart"/>
      <w:r w:rsidR="00710592" w:rsidRPr="003D1B9E">
        <w:t>d.d</w:t>
      </w:r>
      <w:proofErr w:type="spellEnd"/>
      <w:r w:rsidR="00710592" w:rsidRPr="003D1B9E">
        <w:t>. Sve tri   ponude su detaljno razmotrene i pregledane</w:t>
      </w:r>
      <w:r>
        <w:t xml:space="preserve">. </w:t>
      </w:r>
    </w:p>
    <w:p w:rsidR="00710592" w:rsidRPr="003D1B9E" w:rsidRDefault="00DE1BB1" w:rsidP="00DE1BB1">
      <w:pPr>
        <w:jc w:val="both"/>
      </w:pPr>
      <w:r>
        <w:t>Vijeće roditelja daje pozitivno mišljenje te odabire ponudu Adriatic osiguranja</w:t>
      </w:r>
      <w:r w:rsidRPr="003D1B9E">
        <w:t xml:space="preserve"> </w:t>
      </w:r>
      <w:proofErr w:type="spellStart"/>
      <w:r w:rsidRPr="003D1B9E">
        <w:t>d.d</w:t>
      </w:r>
      <w:proofErr w:type="spellEnd"/>
      <w:r w:rsidRPr="003D1B9E">
        <w:t xml:space="preserve">.  </w:t>
      </w:r>
      <w:r w:rsidR="00710592" w:rsidRPr="003D1B9E">
        <w:t xml:space="preserve"> i </w:t>
      </w:r>
      <w:r>
        <w:t>predlažu</w:t>
      </w:r>
      <w:r w:rsidR="00710592" w:rsidRPr="003D1B9E">
        <w:t xml:space="preserve"> da se sklopi polica osiguranja učenika za školsku godinu 2021./2022. sa Adriatic osiguranjem </w:t>
      </w:r>
      <w:proofErr w:type="spellStart"/>
      <w:r w:rsidR="00710592" w:rsidRPr="003D1B9E">
        <w:t>d.d</w:t>
      </w:r>
      <w:proofErr w:type="spellEnd"/>
      <w:r w:rsidR="00710592" w:rsidRPr="003D1B9E">
        <w:t>.  na pre</w:t>
      </w:r>
      <w:r>
        <w:t>miju po učeniku od 20, 00 kuna.</w:t>
      </w:r>
    </w:p>
    <w:p w:rsidR="00710592" w:rsidRDefault="00710592" w:rsidP="00710592">
      <w:pPr>
        <w:jc w:val="center"/>
        <w:rPr>
          <w:b/>
        </w:rPr>
      </w:pPr>
    </w:p>
    <w:p w:rsidR="00710592" w:rsidRDefault="00710592" w:rsidP="00710592">
      <w:pPr>
        <w:jc w:val="center"/>
        <w:rPr>
          <w:b/>
        </w:rPr>
      </w:pPr>
    </w:p>
    <w:p w:rsidR="00710592" w:rsidRPr="003D1B9E" w:rsidRDefault="00DE1BB1" w:rsidP="00710592">
      <w:pPr>
        <w:jc w:val="center"/>
        <w:rPr>
          <w:b/>
        </w:rPr>
      </w:pPr>
      <w:r>
        <w:rPr>
          <w:b/>
        </w:rPr>
        <w:t>Točka 10</w:t>
      </w:r>
      <w:r w:rsidR="00710592" w:rsidRPr="003D1B9E">
        <w:rPr>
          <w:b/>
        </w:rPr>
        <w:t>.</w:t>
      </w:r>
    </w:p>
    <w:p w:rsidR="00710592" w:rsidRPr="003D1B9E" w:rsidRDefault="00DE1BB1" w:rsidP="00710592">
      <w:pPr>
        <w:jc w:val="both"/>
      </w:pPr>
      <w:r>
        <w:t>Pod točkom 10</w:t>
      </w:r>
      <w:r w:rsidR="00710592" w:rsidRPr="003D1B9E">
        <w:t>.Ra</w:t>
      </w:r>
      <w:r>
        <w:t>zno predsjednica Vijeća roditelja</w:t>
      </w:r>
      <w:r w:rsidR="00710592" w:rsidRPr="003D1B9E">
        <w:t xml:space="preserve"> daje riječ ravnatelju koji obrazlaže su u toku pripreme za  početak nastave.</w:t>
      </w:r>
    </w:p>
    <w:p w:rsidR="00710592" w:rsidRPr="003D1B9E" w:rsidRDefault="00710592" w:rsidP="00710592">
      <w:pPr>
        <w:jc w:val="both"/>
      </w:pPr>
      <w:r w:rsidRPr="003D1B9E">
        <w:t>Svi učenici osmih razreda su upisani u srednje škole, Projekti Školska shema, Prilika za sve 4 i Svi u školi svi pri stolu 6 idu i u novoj školskoj godini.</w:t>
      </w:r>
      <w:r>
        <w:t xml:space="preserve"> </w:t>
      </w:r>
      <w:r w:rsidRPr="003D1B9E">
        <w:t xml:space="preserve">U Područnoj školi Velika Mučna se obavljaju  pripremni radovi na  instalacijama  za postavu opreme od </w:t>
      </w:r>
      <w:proofErr w:type="spellStart"/>
      <w:r w:rsidRPr="003D1B9E">
        <w:t>Carneta</w:t>
      </w:r>
      <w:proofErr w:type="spellEnd"/>
      <w:r w:rsidRPr="003D1B9E">
        <w:t>, pametnog ekrana koji nam treba biti dostavljen.</w:t>
      </w:r>
    </w:p>
    <w:p w:rsidR="00710592" w:rsidRPr="003D1B9E" w:rsidRDefault="00710592" w:rsidP="00710592">
      <w:pPr>
        <w:jc w:val="both"/>
      </w:pPr>
      <w:r w:rsidRPr="003D1B9E">
        <w:t xml:space="preserve">Prezentacija rad škole će biti na web stranici škole. Stigli su školski udžbenici, očekuju se radne bilježnice. </w:t>
      </w:r>
    </w:p>
    <w:p w:rsidR="00710592" w:rsidRPr="003D1B9E" w:rsidRDefault="00710592" w:rsidP="00710592">
      <w:pPr>
        <w:jc w:val="both"/>
      </w:pPr>
      <w:r w:rsidRPr="003D1B9E">
        <w:t>Područne škole su dobile poligone za nastavu tjelesne i zdravstvene kulture.</w:t>
      </w:r>
    </w:p>
    <w:p w:rsidR="00710592" w:rsidRPr="003D1B9E" w:rsidRDefault="00710592" w:rsidP="00710592">
      <w:pPr>
        <w:jc w:val="both"/>
      </w:pPr>
      <w:r w:rsidRPr="003D1B9E">
        <w:t xml:space="preserve">Do kraja godine treba napraviti sanaciju fasade  u </w:t>
      </w:r>
      <w:proofErr w:type="spellStart"/>
      <w:r w:rsidRPr="003D1B9E">
        <w:t>Sokolovcu</w:t>
      </w:r>
      <w:proofErr w:type="spellEnd"/>
      <w:r w:rsidRPr="003D1B9E">
        <w:t xml:space="preserve"> i  postaviti ogradu u PŠ Srijem. </w:t>
      </w:r>
    </w:p>
    <w:p w:rsidR="00710592" w:rsidRPr="003D1B9E" w:rsidRDefault="00710592" w:rsidP="00710592">
      <w:pPr>
        <w:jc w:val="both"/>
      </w:pPr>
      <w:r w:rsidRPr="003D1B9E">
        <w:t>Stigle su upute HZJZ o organizaciji nastave   i poslane su učiteljima. Sutra će stići preporuke od MZO i najavljeno je održavanje sastanka osnivača sa ravnateljima osnovnih škola vezano uz organizaciju nastave.</w:t>
      </w:r>
    </w:p>
    <w:p w:rsidR="00710592" w:rsidRPr="003D1B9E" w:rsidRDefault="00710592" w:rsidP="00710592">
      <w:pPr>
        <w:jc w:val="both"/>
      </w:pPr>
    </w:p>
    <w:p w:rsidR="00710592" w:rsidRPr="003D1B9E" w:rsidRDefault="00710592" w:rsidP="00710592">
      <w:pPr>
        <w:jc w:val="both"/>
        <w:rPr>
          <w:lang w:val="es-MX"/>
        </w:rPr>
      </w:pPr>
      <w:r w:rsidRPr="003D1B9E">
        <w:rPr>
          <w:lang w:val="es-MX"/>
        </w:rPr>
        <w:t>Kako nije bilo daljnjih pitanja, ni prijedlo</w:t>
      </w:r>
      <w:r w:rsidR="00DE1BB1">
        <w:rPr>
          <w:lang w:val="es-MX"/>
        </w:rPr>
        <w:t>ga, predsjednica Vijeća roditelja</w:t>
      </w:r>
      <w:r w:rsidRPr="003D1B9E">
        <w:rPr>
          <w:lang w:val="es-MX"/>
        </w:rPr>
        <w:t xml:space="preserve"> zahvalila se prisutnima na sudjelovanju i zaključila sjednicu.</w:t>
      </w:r>
    </w:p>
    <w:p w:rsidR="00710592" w:rsidRPr="003D1B9E" w:rsidRDefault="00710592" w:rsidP="00710592">
      <w:pPr>
        <w:tabs>
          <w:tab w:val="left" w:pos="2640"/>
        </w:tabs>
        <w:jc w:val="both"/>
        <w:rPr>
          <w:lang w:val="es-MX"/>
        </w:rPr>
      </w:pPr>
    </w:p>
    <w:p w:rsidR="00710592" w:rsidRPr="003D1B9E" w:rsidRDefault="00710592" w:rsidP="00710592">
      <w:pPr>
        <w:tabs>
          <w:tab w:val="left" w:pos="2640"/>
        </w:tabs>
        <w:jc w:val="both"/>
        <w:rPr>
          <w:lang w:val="es-MX"/>
        </w:rPr>
      </w:pPr>
      <w:r w:rsidRPr="003D1B9E">
        <w:rPr>
          <w:lang w:val="es-MX"/>
        </w:rPr>
        <w:t xml:space="preserve">Sjednica je zaključena u </w:t>
      </w:r>
      <w:r w:rsidR="00DE1BB1">
        <w:rPr>
          <w:lang w:val="es-MX"/>
        </w:rPr>
        <w:t>18.05</w:t>
      </w:r>
      <w:r w:rsidRPr="003D1B9E">
        <w:rPr>
          <w:lang w:val="es-MX"/>
        </w:rPr>
        <w:t xml:space="preserve"> sati.</w:t>
      </w:r>
    </w:p>
    <w:p w:rsidR="00710592" w:rsidRPr="003D1B9E" w:rsidRDefault="00710592" w:rsidP="00710592">
      <w:pPr>
        <w:tabs>
          <w:tab w:val="left" w:pos="2640"/>
        </w:tabs>
        <w:jc w:val="both"/>
        <w:rPr>
          <w:lang w:val="es-MX"/>
        </w:rPr>
      </w:pPr>
    </w:p>
    <w:p w:rsidR="00D1006B" w:rsidRPr="004D090D" w:rsidRDefault="00D1006B" w:rsidP="00710592">
      <w:pPr>
        <w:jc w:val="both"/>
      </w:pPr>
    </w:p>
    <w:p w:rsidR="002748D2" w:rsidRPr="004D090D" w:rsidRDefault="002748D2" w:rsidP="004D090D">
      <w:pPr>
        <w:jc w:val="both"/>
      </w:pPr>
    </w:p>
    <w:p w:rsidR="004D090D" w:rsidRDefault="004D090D" w:rsidP="004D090D">
      <w:pPr>
        <w:jc w:val="both"/>
      </w:pPr>
    </w:p>
    <w:p w:rsidR="003C68A3" w:rsidRPr="004D090D" w:rsidRDefault="002748D2" w:rsidP="004D090D">
      <w:pPr>
        <w:jc w:val="both"/>
      </w:pPr>
      <w:r w:rsidRPr="004D090D">
        <w:t xml:space="preserve"> </w:t>
      </w:r>
      <w:r w:rsidR="003C68A3" w:rsidRPr="004D090D">
        <w:t>ZAPISNIČAR :</w:t>
      </w:r>
      <w:r w:rsidR="003C68A3" w:rsidRPr="004D090D">
        <w:tab/>
      </w:r>
      <w:r w:rsidR="003C68A3" w:rsidRPr="004D090D">
        <w:tab/>
      </w:r>
      <w:r w:rsidR="003C68A3" w:rsidRPr="004D090D">
        <w:tab/>
      </w:r>
      <w:r w:rsidR="003C68A3" w:rsidRPr="004D090D">
        <w:tab/>
      </w:r>
      <w:r w:rsidR="003C68A3" w:rsidRPr="004D090D">
        <w:tab/>
        <w:t xml:space="preserve">  PREDSJEDNICAVIJEĆA RODITELJA:</w:t>
      </w:r>
    </w:p>
    <w:p w:rsidR="002748D2" w:rsidRPr="004D090D" w:rsidRDefault="003C68A3" w:rsidP="004D090D">
      <w:pPr>
        <w:jc w:val="both"/>
      </w:pPr>
      <w:r w:rsidRPr="004D090D">
        <w:t xml:space="preserve">Marijana </w:t>
      </w:r>
      <w:proofErr w:type="spellStart"/>
      <w:r w:rsidRPr="004D090D">
        <w:t>Razman</w:t>
      </w:r>
      <w:proofErr w:type="spellEnd"/>
      <w:r w:rsidRPr="004D090D">
        <w:tab/>
      </w:r>
      <w:r w:rsidRPr="004D090D">
        <w:tab/>
      </w:r>
      <w:r w:rsidRPr="004D090D">
        <w:tab/>
      </w:r>
      <w:r w:rsidRPr="004D090D">
        <w:tab/>
      </w:r>
      <w:r w:rsidRPr="004D090D">
        <w:tab/>
      </w:r>
      <w:r w:rsidRPr="004D090D">
        <w:tab/>
        <w:t xml:space="preserve">         </w:t>
      </w:r>
      <w:r w:rsidR="007C69FB" w:rsidRPr="004D090D">
        <w:t>Izidora Pajnić</w:t>
      </w:r>
    </w:p>
    <w:sectPr w:rsidR="002748D2" w:rsidRPr="004D090D" w:rsidSect="00A6367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73B" w:rsidRDefault="0055573B" w:rsidP="002F19C4">
      <w:r>
        <w:separator/>
      </w:r>
    </w:p>
  </w:endnote>
  <w:endnote w:type="continuationSeparator" w:id="0">
    <w:p w:rsidR="0055573B" w:rsidRDefault="0055573B" w:rsidP="002F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1E" w:rsidRDefault="00CB4736" w:rsidP="00A6367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566D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6631E" w:rsidRDefault="0055573B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1E" w:rsidRDefault="00CB4736" w:rsidP="00A6367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566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E1BB1">
      <w:rPr>
        <w:rStyle w:val="Brojstranice"/>
        <w:noProof/>
      </w:rPr>
      <w:t>5</w:t>
    </w:r>
    <w:r>
      <w:rPr>
        <w:rStyle w:val="Brojstranice"/>
      </w:rPr>
      <w:fldChar w:fldCharType="end"/>
    </w:r>
  </w:p>
  <w:p w:rsidR="0026631E" w:rsidRDefault="0055573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73B" w:rsidRDefault="0055573B" w:rsidP="002F19C4">
      <w:r>
        <w:separator/>
      </w:r>
    </w:p>
  </w:footnote>
  <w:footnote w:type="continuationSeparator" w:id="0">
    <w:p w:rsidR="0055573B" w:rsidRDefault="0055573B" w:rsidP="002F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1D6E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C7F85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53E33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250D1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E2CFB"/>
    <w:multiLevelType w:val="hybridMultilevel"/>
    <w:tmpl w:val="C34A612A"/>
    <w:lvl w:ilvl="0" w:tplc="04A2051A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hr-HR" w:bidi="hr-HR"/>
      </w:rPr>
    </w:lvl>
    <w:lvl w:ilvl="1" w:tplc="35F0B106">
      <w:numFmt w:val="bullet"/>
      <w:lvlText w:val="•"/>
      <w:lvlJc w:val="left"/>
      <w:pPr>
        <w:ind w:left="1740" w:hanging="360"/>
      </w:pPr>
      <w:rPr>
        <w:rFonts w:hint="default"/>
        <w:lang w:val="hr-HR" w:eastAsia="hr-HR" w:bidi="hr-HR"/>
      </w:rPr>
    </w:lvl>
    <w:lvl w:ilvl="2" w:tplc="BBDC5670">
      <w:numFmt w:val="bullet"/>
      <w:lvlText w:val="•"/>
      <w:lvlJc w:val="left"/>
      <w:pPr>
        <w:ind w:left="2581" w:hanging="360"/>
      </w:pPr>
      <w:rPr>
        <w:rFonts w:hint="default"/>
        <w:lang w:val="hr-HR" w:eastAsia="hr-HR" w:bidi="hr-HR"/>
      </w:rPr>
    </w:lvl>
    <w:lvl w:ilvl="3" w:tplc="8D66E506">
      <w:numFmt w:val="bullet"/>
      <w:lvlText w:val="•"/>
      <w:lvlJc w:val="left"/>
      <w:pPr>
        <w:ind w:left="3421" w:hanging="360"/>
      </w:pPr>
      <w:rPr>
        <w:rFonts w:hint="default"/>
        <w:lang w:val="hr-HR" w:eastAsia="hr-HR" w:bidi="hr-HR"/>
      </w:rPr>
    </w:lvl>
    <w:lvl w:ilvl="4" w:tplc="9C96C14C">
      <w:numFmt w:val="bullet"/>
      <w:lvlText w:val="•"/>
      <w:lvlJc w:val="left"/>
      <w:pPr>
        <w:ind w:left="4262" w:hanging="360"/>
      </w:pPr>
      <w:rPr>
        <w:rFonts w:hint="default"/>
        <w:lang w:val="hr-HR" w:eastAsia="hr-HR" w:bidi="hr-HR"/>
      </w:rPr>
    </w:lvl>
    <w:lvl w:ilvl="5" w:tplc="F1B8D8CC">
      <w:numFmt w:val="bullet"/>
      <w:lvlText w:val="•"/>
      <w:lvlJc w:val="left"/>
      <w:pPr>
        <w:ind w:left="5103" w:hanging="360"/>
      </w:pPr>
      <w:rPr>
        <w:rFonts w:hint="default"/>
        <w:lang w:val="hr-HR" w:eastAsia="hr-HR" w:bidi="hr-HR"/>
      </w:rPr>
    </w:lvl>
    <w:lvl w:ilvl="6" w:tplc="A7E698B6">
      <w:numFmt w:val="bullet"/>
      <w:lvlText w:val="•"/>
      <w:lvlJc w:val="left"/>
      <w:pPr>
        <w:ind w:left="5943" w:hanging="360"/>
      </w:pPr>
      <w:rPr>
        <w:rFonts w:hint="default"/>
        <w:lang w:val="hr-HR" w:eastAsia="hr-HR" w:bidi="hr-HR"/>
      </w:rPr>
    </w:lvl>
    <w:lvl w:ilvl="7" w:tplc="283CFA9A">
      <w:numFmt w:val="bullet"/>
      <w:lvlText w:val="•"/>
      <w:lvlJc w:val="left"/>
      <w:pPr>
        <w:ind w:left="6784" w:hanging="360"/>
      </w:pPr>
      <w:rPr>
        <w:rFonts w:hint="default"/>
        <w:lang w:val="hr-HR" w:eastAsia="hr-HR" w:bidi="hr-HR"/>
      </w:rPr>
    </w:lvl>
    <w:lvl w:ilvl="8" w:tplc="6C5A390C">
      <w:numFmt w:val="bullet"/>
      <w:lvlText w:val="•"/>
      <w:lvlJc w:val="left"/>
      <w:pPr>
        <w:ind w:left="7625" w:hanging="360"/>
      </w:pPr>
      <w:rPr>
        <w:rFonts w:hint="default"/>
        <w:lang w:val="hr-HR" w:eastAsia="hr-HR" w:bidi="hr-HR"/>
      </w:rPr>
    </w:lvl>
  </w:abstractNum>
  <w:abstractNum w:abstractNumId="5">
    <w:nsid w:val="216B400E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F0F12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516816"/>
    <w:multiLevelType w:val="hybridMultilevel"/>
    <w:tmpl w:val="AA80A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06154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3710DC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512AA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C067B0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B63567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728E0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9738D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BF1EDD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A21B9A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B32502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3"/>
  </w:num>
  <w:num w:numId="5">
    <w:abstractNumId w:val="10"/>
  </w:num>
  <w:num w:numId="6">
    <w:abstractNumId w:val="0"/>
  </w:num>
  <w:num w:numId="7">
    <w:abstractNumId w:val="1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16"/>
  </w:num>
  <w:num w:numId="12">
    <w:abstractNumId w:val="8"/>
  </w:num>
  <w:num w:numId="13">
    <w:abstractNumId w:val="2"/>
  </w:num>
  <w:num w:numId="14">
    <w:abstractNumId w:val="7"/>
  </w:num>
  <w:num w:numId="15">
    <w:abstractNumId w:val="4"/>
  </w:num>
  <w:num w:numId="16">
    <w:abstractNumId w:val="11"/>
  </w:num>
  <w:num w:numId="17">
    <w:abstractNumId w:val="6"/>
  </w:num>
  <w:num w:numId="18">
    <w:abstractNumId w:val="15"/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8D2"/>
    <w:rsid w:val="00000AE7"/>
    <w:rsid w:val="0002167A"/>
    <w:rsid w:val="00052198"/>
    <w:rsid w:val="00057846"/>
    <w:rsid w:val="00077A2E"/>
    <w:rsid w:val="000870E8"/>
    <w:rsid w:val="00092CEB"/>
    <w:rsid w:val="000A49E2"/>
    <w:rsid w:val="000B7BBF"/>
    <w:rsid w:val="001056FA"/>
    <w:rsid w:val="00111FB3"/>
    <w:rsid w:val="00127F4C"/>
    <w:rsid w:val="00141955"/>
    <w:rsid w:val="00167668"/>
    <w:rsid w:val="0019561B"/>
    <w:rsid w:val="001A56C1"/>
    <w:rsid w:val="001B2B29"/>
    <w:rsid w:val="001B2C28"/>
    <w:rsid w:val="001D2F9E"/>
    <w:rsid w:val="001D5979"/>
    <w:rsid w:val="001D70A6"/>
    <w:rsid w:val="001D777A"/>
    <w:rsid w:val="001E1756"/>
    <w:rsid w:val="001F7D1E"/>
    <w:rsid w:val="002203AE"/>
    <w:rsid w:val="00226DB4"/>
    <w:rsid w:val="00242453"/>
    <w:rsid w:val="00242FBD"/>
    <w:rsid w:val="00244F2B"/>
    <w:rsid w:val="002461C0"/>
    <w:rsid w:val="00251486"/>
    <w:rsid w:val="00257643"/>
    <w:rsid w:val="002748D2"/>
    <w:rsid w:val="00282573"/>
    <w:rsid w:val="00285097"/>
    <w:rsid w:val="002B0B61"/>
    <w:rsid w:val="002F19C4"/>
    <w:rsid w:val="002F6098"/>
    <w:rsid w:val="00306CEA"/>
    <w:rsid w:val="003341CF"/>
    <w:rsid w:val="003421A4"/>
    <w:rsid w:val="00345A0B"/>
    <w:rsid w:val="00367C5F"/>
    <w:rsid w:val="003725E6"/>
    <w:rsid w:val="003B38B4"/>
    <w:rsid w:val="003B4F25"/>
    <w:rsid w:val="003B558F"/>
    <w:rsid w:val="003B7665"/>
    <w:rsid w:val="003C68A3"/>
    <w:rsid w:val="003D590E"/>
    <w:rsid w:val="00413D29"/>
    <w:rsid w:val="00456550"/>
    <w:rsid w:val="00473DCE"/>
    <w:rsid w:val="004A44CE"/>
    <w:rsid w:val="004A55DF"/>
    <w:rsid w:val="004D090D"/>
    <w:rsid w:val="005326C6"/>
    <w:rsid w:val="005348FB"/>
    <w:rsid w:val="0055573B"/>
    <w:rsid w:val="005566DE"/>
    <w:rsid w:val="00565B14"/>
    <w:rsid w:val="00590544"/>
    <w:rsid w:val="00594A5C"/>
    <w:rsid w:val="005B1EE8"/>
    <w:rsid w:val="005E4D3B"/>
    <w:rsid w:val="005F7F4C"/>
    <w:rsid w:val="00603018"/>
    <w:rsid w:val="00607A00"/>
    <w:rsid w:val="00615E41"/>
    <w:rsid w:val="0065220C"/>
    <w:rsid w:val="00662F05"/>
    <w:rsid w:val="00684528"/>
    <w:rsid w:val="006948B7"/>
    <w:rsid w:val="006C0012"/>
    <w:rsid w:val="006C32D4"/>
    <w:rsid w:val="006D67C2"/>
    <w:rsid w:val="006E680C"/>
    <w:rsid w:val="00710592"/>
    <w:rsid w:val="00746A58"/>
    <w:rsid w:val="007A4FF9"/>
    <w:rsid w:val="007C69FB"/>
    <w:rsid w:val="007E6483"/>
    <w:rsid w:val="008147EA"/>
    <w:rsid w:val="00856444"/>
    <w:rsid w:val="008A0E66"/>
    <w:rsid w:val="008B142E"/>
    <w:rsid w:val="008B2BC0"/>
    <w:rsid w:val="008D32CF"/>
    <w:rsid w:val="008F4309"/>
    <w:rsid w:val="008F5D66"/>
    <w:rsid w:val="00917685"/>
    <w:rsid w:val="00920BAE"/>
    <w:rsid w:val="00945A4B"/>
    <w:rsid w:val="0097125E"/>
    <w:rsid w:val="00992129"/>
    <w:rsid w:val="009D2B66"/>
    <w:rsid w:val="009D7915"/>
    <w:rsid w:val="00A01869"/>
    <w:rsid w:val="00A35D10"/>
    <w:rsid w:val="00AC3090"/>
    <w:rsid w:val="00AE6593"/>
    <w:rsid w:val="00AF07B6"/>
    <w:rsid w:val="00AF67EA"/>
    <w:rsid w:val="00B00C61"/>
    <w:rsid w:val="00B913F3"/>
    <w:rsid w:val="00BA4F15"/>
    <w:rsid w:val="00BA7F15"/>
    <w:rsid w:val="00BF0A82"/>
    <w:rsid w:val="00C00E20"/>
    <w:rsid w:val="00C2075B"/>
    <w:rsid w:val="00C30318"/>
    <w:rsid w:val="00C60F06"/>
    <w:rsid w:val="00C667E9"/>
    <w:rsid w:val="00CB4736"/>
    <w:rsid w:val="00CB6113"/>
    <w:rsid w:val="00D01A8E"/>
    <w:rsid w:val="00D01F80"/>
    <w:rsid w:val="00D1006B"/>
    <w:rsid w:val="00D3498E"/>
    <w:rsid w:val="00D544CF"/>
    <w:rsid w:val="00D85335"/>
    <w:rsid w:val="00DE1BB1"/>
    <w:rsid w:val="00DE32CC"/>
    <w:rsid w:val="00DF17CE"/>
    <w:rsid w:val="00E369E2"/>
    <w:rsid w:val="00EB26A5"/>
    <w:rsid w:val="00EB35F5"/>
    <w:rsid w:val="00ED416D"/>
    <w:rsid w:val="00F1342F"/>
    <w:rsid w:val="00F269D9"/>
    <w:rsid w:val="00F44549"/>
    <w:rsid w:val="00F46A7F"/>
    <w:rsid w:val="00F47B48"/>
    <w:rsid w:val="00F76AF0"/>
    <w:rsid w:val="00F81F82"/>
    <w:rsid w:val="00FF07EF"/>
    <w:rsid w:val="00FF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F47B4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748D2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2748D2"/>
    <w:rPr>
      <w:rFonts w:ascii="Bookman Old Style" w:eastAsia="Times New Roman" w:hAnsi="Bookman Old Style" w:cs="Times New Roman"/>
      <w:b/>
      <w:bCs/>
      <w:sz w:val="28"/>
      <w:szCs w:val="24"/>
      <w:lang w:eastAsia="hr-HR"/>
    </w:rPr>
  </w:style>
  <w:style w:type="paragraph" w:styleId="Podnoje">
    <w:name w:val="footer"/>
    <w:basedOn w:val="Normal"/>
    <w:link w:val="PodnojeChar"/>
    <w:rsid w:val="002748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748D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748D2"/>
  </w:style>
  <w:style w:type="paragraph" w:styleId="Tijeloteksta">
    <w:name w:val="Body Text"/>
    <w:basedOn w:val="Normal"/>
    <w:link w:val="TijelotekstaChar"/>
    <w:rsid w:val="002748D2"/>
    <w:pPr>
      <w:jc w:val="both"/>
    </w:pPr>
    <w:rPr>
      <w:rFonts w:ascii="Verdana" w:hAnsi="Verdana"/>
    </w:rPr>
  </w:style>
  <w:style w:type="character" w:customStyle="1" w:styleId="TijelotekstaChar">
    <w:name w:val="Tijelo teksta Char"/>
    <w:basedOn w:val="Zadanifontodlomka"/>
    <w:link w:val="Tijeloteksta"/>
    <w:rsid w:val="002748D2"/>
    <w:rPr>
      <w:rFonts w:ascii="Verdana" w:eastAsia="Times New Roman" w:hAnsi="Verdana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1"/>
    <w:qFormat/>
    <w:rsid w:val="00AF07B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9"/>
    <w:rsid w:val="00F47B4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-9-8">
    <w:name w:val="t-9-8"/>
    <w:basedOn w:val="Normal"/>
    <w:rsid w:val="004A44CE"/>
    <w:pPr>
      <w:spacing w:before="100" w:beforeAutospacing="1" w:after="100" w:afterAutospacing="1"/>
    </w:pPr>
  </w:style>
  <w:style w:type="paragraph" w:customStyle="1" w:styleId="Naslov21">
    <w:name w:val="Naslov 21"/>
    <w:basedOn w:val="Normal"/>
    <w:uiPriority w:val="1"/>
    <w:qFormat/>
    <w:rsid w:val="008B142E"/>
    <w:pPr>
      <w:widowControl w:val="0"/>
      <w:autoSpaceDE w:val="0"/>
      <w:autoSpaceDN w:val="0"/>
      <w:ind w:left="98"/>
      <w:outlineLvl w:val="2"/>
    </w:pPr>
    <w:rPr>
      <w:rFonts w:ascii="Arial" w:eastAsia="Arial" w:hAnsi="Arial" w:cs="Arial"/>
      <w:b/>
      <w:bCs/>
      <w:sz w:val="28"/>
      <w:szCs w:val="28"/>
      <w:lang w:bidi="hr-HR"/>
    </w:rPr>
  </w:style>
  <w:style w:type="paragraph" w:styleId="Bezproreda">
    <w:name w:val="No Spacing"/>
    <w:uiPriority w:val="99"/>
    <w:qFormat/>
    <w:rsid w:val="00367C5F"/>
    <w:pPr>
      <w:spacing w:after="0" w:line="240" w:lineRule="auto"/>
    </w:pPr>
    <w:rPr>
      <w:rFonts w:ascii="Calibri" w:eastAsia="Calibri" w:hAnsi="Calibri" w:cs="Calibri"/>
    </w:rPr>
  </w:style>
  <w:style w:type="paragraph" w:customStyle="1" w:styleId="Naslov31">
    <w:name w:val="Naslov 31"/>
    <w:basedOn w:val="Normal"/>
    <w:uiPriority w:val="1"/>
    <w:qFormat/>
    <w:rsid w:val="00367C5F"/>
    <w:pPr>
      <w:widowControl w:val="0"/>
      <w:autoSpaceDE w:val="0"/>
      <w:autoSpaceDN w:val="0"/>
      <w:ind w:left="4057"/>
      <w:jc w:val="center"/>
      <w:outlineLvl w:val="3"/>
    </w:pPr>
    <w:rPr>
      <w:rFonts w:ascii="Arial" w:eastAsia="Arial" w:hAnsi="Arial" w:cs="Arial"/>
      <w:b/>
      <w:bCs/>
      <w:lang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10</cp:revision>
  <cp:lastPrinted>2021-10-04T10:51:00Z</cp:lastPrinted>
  <dcterms:created xsi:type="dcterms:W3CDTF">2021-04-13T05:15:00Z</dcterms:created>
  <dcterms:modified xsi:type="dcterms:W3CDTF">2021-10-04T10:53:00Z</dcterms:modified>
</cp:coreProperties>
</file>